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60" w:rsidRDefault="00C32660" w:rsidP="00C326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Аналитическая записка по выполнению муниципальных заданий бюджетных и </w:t>
      </w:r>
    </w:p>
    <w:p w:rsidR="00C32660" w:rsidRDefault="00C32660" w:rsidP="00C326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автономных учреждений  </w:t>
      </w:r>
      <w:r w:rsidR="0051681D">
        <w:rPr>
          <w:b/>
          <w:sz w:val="24"/>
          <w:szCs w:val="24"/>
        </w:rPr>
        <w:t>по со</w:t>
      </w:r>
      <w:r w:rsidR="00387E33">
        <w:rPr>
          <w:b/>
          <w:sz w:val="24"/>
          <w:szCs w:val="24"/>
        </w:rPr>
        <w:t>с</w:t>
      </w:r>
      <w:r w:rsidR="0051681D">
        <w:rPr>
          <w:b/>
          <w:sz w:val="24"/>
          <w:szCs w:val="24"/>
        </w:rPr>
        <w:t>тоянию</w:t>
      </w:r>
      <w:r w:rsidR="00387E33">
        <w:rPr>
          <w:b/>
          <w:sz w:val="24"/>
          <w:szCs w:val="24"/>
        </w:rPr>
        <w:t xml:space="preserve"> на 01.07.201</w:t>
      </w:r>
      <w:r w:rsidR="00B25411">
        <w:rPr>
          <w:b/>
          <w:sz w:val="24"/>
          <w:szCs w:val="24"/>
        </w:rPr>
        <w:t>4</w:t>
      </w:r>
      <w:r w:rsidR="00387E33">
        <w:rPr>
          <w:b/>
          <w:sz w:val="24"/>
          <w:szCs w:val="24"/>
        </w:rPr>
        <w:t>г.</w:t>
      </w:r>
    </w:p>
    <w:p w:rsidR="004166C7" w:rsidRDefault="004166C7" w:rsidP="00C32660">
      <w:pPr>
        <w:jc w:val="center"/>
        <w:rPr>
          <w:b/>
          <w:sz w:val="24"/>
          <w:szCs w:val="24"/>
        </w:rPr>
      </w:pPr>
    </w:p>
    <w:p w:rsidR="00C32660" w:rsidRPr="00FB38D9" w:rsidRDefault="00C32660" w:rsidP="00C32660">
      <w:pPr>
        <w:rPr>
          <w:b/>
          <w:color w:val="000000" w:themeColor="text1"/>
          <w:sz w:val="24"/>
          <w:szCs w:val="24"/>
        </w:rPr>
      </w:pPr>
      <w:r w:rsidRPr="00FB38D9">
        <w:rPr>
          <w:b/>
          <w:color w:val="000000" w:themeColor="text1"/>
          <w:sz w:val="24"/>
          <w:szCs w:val="24"/>
        </w:rPr>
        <w:t>МБУ «Центр развития»</w:t>
      </w:r>
    </w:p>
    <w:p w:rsidR="00104A6E" w:rsidRPr="00FB38D9" w:rsidRDefault="00C32660" w:rsidP="00C32660">
      <w:pPr>
        <w:rPr>
          <w:color w:val="000000" w:themeColor="text1"/>
        </w:rPr>
      </w:pPr>
      <w:r w:rsidRPr="00FB38D9">
        <w:rPr>
          <w:color w:val="000000" w:themeColor="text1"/>
        </w:rPr>
        <w:t>-по услуге по  выдаче</w:t>
      </w:r>
      <w:r w:rsidR="00104A6E" w:rsidRPr="00FB38D9">
        <w:rPr>
          <w:color w:val="000000" w:themeColor="text1"/>
        </w:rPr>
        <w:t xml:space="preserve"> ордера на производство земляных работ</w:t>
      </w:r>
      <w:r w:rsidRPr="00FB38D9">
        <w:rPr>
          <w:color w:val="000000" w:themeColor="text1"/>
        </w:rPr>
        <w:t xml:space="preserve"> </w:t>
      </w:r>
      <w:r w:rsidR="005E06A5" w:rsidRPr="00FB38D9">
        <w:rPr>
          <w:color w:val="000000" w:themeColor="text1"/>
        </w:rPr>
        <w:t xml:space="preserve">процент отклонения составил </w:t>
      </w:r>
      <w:r w:rsidR="00104A6E" w:rsidRPr="00FB38D9">
        <w:rPr>
          <w:color w:val="000000" w:themeColor="text1"/>
        </w:rPr>
        <w:t>36</w:t>
      </w:r>
      <w:r w:rsidRPr="00FB38D9">
        <w:rPr>
          <w:color w:val="000000" w:themeColor="text1"/>
        </w:rPr>
        <w:t xml:space="preserve">% </w:t>
      </w:r>
    </w:p>
    <w:p w:rsidR="00104A6E" w:rsidRPr="00FB38D9" w:rsidRDefault="00FC7A11" w:rsidP="00C32660">
      <w:pPr>
        <w:rPr>
          <w:color w:val="000000" w:themeColor="text1"/>
        </w:rPr>
      </w:pPr>
      <w:r w:rsidRPr="00FB38D9">
        <w:rPr>
          <w:color w:val="000000" w:themeColor="text1"/>
        </w:rPr>
        <w:t>,</w:t>
      </w:r>
      <w:r w:rsidR="00104A6E" w:rsidRPr="00FB38D9">
        <w:rPr>
          <w:color w:val="000000" w:themeColor="text1"/>
        </w:rPr>
        <w:t xml:space="preserve"> в результате увеличения обращения граждан;</w:t>
      </w:r>
    </w:p>
    <w:p w:rsidR="005E06A5" w:rsidRPr="00FB38D9" w:rsidRDefault="004B7CFF" w:rsidP="00C32660">
      <w:pPr>
        <w:rPr>
          <w:color w:val="000000" w:themeColor="text1"/>
        </w:rPr>
      </w:pPr>
      <w:r w:rsidRPr="00FB38D9">
        <w:rPr>
          <w:color w:val="000000" w:themeColor="text1"/>
        </w:rPr>
        <w:t>-по услуге</w:t>
      </w:r>
      <w:r w:rsidR="00FC7A11" w:rsidRPr="00FB38D9">
        <w:rPr>
          <w:color w:val="000000" w:themeColor="text1"/>
        </w:rPr>
        <w:t xml:space="preserve"> </w:t>
      </w:r>
      <w:r w:rsidRPr="00FB38D9">
        <w:rPr>
          <w:color w:val="000000" w:themeColor="text1"/>
        </w:rPr>
        <w:t>организации по требованию населения общественных экологических экспертиз</w:t>
      </w:r>
      <w:r w:rsidR="005E06A5" w:rsidRPr="00FB38D9">
        <w:rPr>
          <w:color w:val="000000" w:themeColor="text1"/>
        </w:rPr>
        <w:t xml:space="preserve"> процент отклонения составил 100 % , в связи</w:t>
      </w:r>
      <w:r w:rsidR="00CD646E">
        <w:rPr>
          <w:color w:val="000000" w:themeColor="text1"/>
        </w:rPr>
        <w:t xml:space="preserve"> с</w:t>
      </w:r>
      <w:r w:rsidR="005E06A5" w:rsidRPr="00FB38D9">
        <w:rPr>
          <w:color w:val="000000" w:themeColor="text1"/>
        </w:rPr>
        <w:t xml:space="preserve"> отсутствием  обращений</w:t>
      </w:r>
      <w:r w:rsidR="00D93B49" w:rsidRPr="00FB38D9">
        <w:rPr>
          <w:color w:val="000000" w:themeColor="text1"/>
        </w:rPr>
        <w:t xml:space="preserve"> граждан.</w:t>
      </w:r>
    </w:p>
    <w:p w:rsidR="00981297" w:rsidRPr="00FB38D9" w:rsidRDefault="00981297" w:rsidP="00C32660">
      <w:pPr>
        <w:rPr>
          <w:b/>
          <w:color w:val="000000" w:themeColor="text1"/>
          <w:sz w:val="24"/>
          <w:szCs w:val="24"/>
        </w:rPr>
      </w:pPr>
      <w:r w:rsidRPr="00FB38D9">
        <w:rPr>
          <w:b/>
          <w:color w:val="000000" w:themeColor="text1"/>
          <w:sz w:val="24"/>
          <w:szCs w:val="24"/>
        </w:rPr>
        <w:t xml:space="preserve">МБУ «Туристский информационный центр </w:t>
      </w:r>
      <w:proofErr w:type="gramStart"/>
      <w:r w:rsidRPr="00FB38D9">
        <w:rPr>
          <w:b/>
          <w:color w:val="000000" w:themeColor="text1"/>
          <w:sz w:val="24"/>
          <w:szCs w:val="24"/>
        </w:rPr>
        <w:t>г</w:t>
      </w:r>
      <w:proofErr w:type="gramEnd"/>
      <w:r w:rsidRPr="00FB38D9">
        <w:rPr>
          <w:b/>
          <w:color w:val="000000" w:themeColor="text1"/>
          <w:sz w:val="24"/>
          <w:szCs w:val="24"/>
        </w:rPr>
        <w:t>. Переславля-Залесского»</w:t>
      </w:r>
    </w:p>
    <w:p w:rsidR="005E280F" w:rsidRPr="00FB38D9" w:rsidRDefault="00981297" w:rsidP="00C32660">
      <w:pPr>
        <w:rPr>
          <w:color w:val="000000" w:themeColor="text1"/>
        </w:rPr>
      </w:pPr>
      <w:r w:rsidRPr="00FB38D9">
        <w:rPr>
          <w:color w:val="000000" w:themeColor="text1"/>
        </w:rPr>
        <w:t xml:space="preserve">- по услуге организации методической и консультационной помощи субъектам в установленной сфере деятельности процент отклонения составил </w:t>
      </w:r>
      <w:r w:rsidR="006A5BCA" w:rsidRPr="00FB38D9">
        <w:rPr>
          <w:color w:val="000000" w:themeColor="text1"/>
        </w:rPr>
        <w:t>62,3</w:t>
      </w:r>
      <w:r w:rsidRPr="00FB38D9">
        <w:rPr>
          <w:color w:val="000000" w:themeColor="text1"/>
        </w:rPr>
        <w:t xml:space="preserve">% </w:t>
      </w:r>
      <w:r w:rsidR="00FE59F3" w:rsidRPr="00FB38D9">
        <w:rPr>
          <w:color w:val="000000" w:themeColor="text1"/>
        </w:rPr>
        <w:t>, т</w:t>
      </w:r>
      <w:proofErr w:type="gramStart"/>
      <w:r w:rsidR="00FE59F3" w:rsidRPr="00FB38D9">
        <w:rPr>
          <w:color w:val="000000" w:themeColor="text1"/>
        </w:rPr>
        <w:t>.к</w:t>
      </w:r>
      <w:proofErr w:type="gramEnd"/>
      <w:r w:rsidR="00FE59F3" w:rsidRPr="00FB38D9">
        <w:rPr>
          <w:color w:val="000000" w:themeColor="text1"/>
        </w:rPr>
        <w:t xml:space="preserve"> не закончен летний туристический сезон</w:t>
      </w:r>
      <w:r w:rsidR="005E280F" w:rsidRPr="00FB38D9">
        <w:rPr>
          <w:color w:val="000000" w:themeColor="text1"/>
        </w:rPr>
        <w:t>;</w:t>
      </w:r>
    </w:p>
    <w:p w:rsidR="005E280F" w:rsidRPr="00FB38D9" w:rsidRDefault="005E280F" w:rsidP="00C32660">
      <w:pPr>
        <w:rPr>
          <w:b/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 по услуге организации и проведения общественно значимых мероприятий в установленной сфере деятельности процент отклонения составил </w:t>
      </w:r>
      <w:r w:rsidR="006A5BCA" w:rsidRPr="00FB38D9">
        <w:rPr>
          <w:color w:val="000000" w:themeColor="text1"/>
        </w:rPr>
        <w:t>36,4</w:t>
      </w:r>
      <w:r w:rsidRPr="00FB38D9">
        <w:rPr>
          <w:color w:val="000000" w:themeColor="text1"/>
        </w:rPr>
        <w:t>%, т</w:t>
      </w:r>
      <w:proofErr w:type="gramStart"/>
      <w:r w:rsidRPr="00FB38D9">
        <w:rPr>
          <w:color w:val="000000" w:themeColor="text1"/>
        </w:rPr>
        <w:t>.к</w:t>
      </w:r>
      <w:proofErr w:type="gramEnd"/>
      <w:r w:rsidRPr="00FB38D9">
        <w:rPr>
          <w:color w:val="000000" w:themeColor="text1"/>
        </w:rPr>
        <w:t xml:space="preserve"> не закончен летний туристический сезон.</w:t>
      </w:r>
    </w:p>
    <w:p w:rsidR="00C32660" w:rsidRPr="00FB38D9" w:rsidRDefault="00C32660" w:rsidP="00C32660">
      <w:pPr>
        <w:rPr>
          <w:b/>
          <w:color w:val="000000" w:themeColor="text1"/>
          <w:sz w:val="24"/>
          <w:szCs w:val="24"/>
        </w:rPr>
      </w:pPr>
      <w:r w:rsidRPr="00FB38D9">
        <w:rPr>
          <w:b/>
          <w:color w:val="000000" w:themeColor="text1"/>
          <w:sz w:val="24"/>
          <w:szCs w:val="24"/>
        </w:rPr>
        <w:t>Детские сады</w:t>
      </w:r>
    </w:p>
    <w:p w:rsidR="00C32660" w:rsidRPr="00FB38D9" w:rsidRDefault="00C32660" w:rsidP="00C32660">
      <w:pPr>
        <w:rPr>
          <w:b/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Анализ выполнения муниципального задания в детских садах по услуге реализации основных общеобразовательных программ дошкольного образования показал что, процент отклонения составил от </w:t>
      </w:r>
      <w:r w:rsidR="003163CF" w:rsidRPr="00FB38D9">
        <w:rPr>
          <w:color w:val="000000" w:themeColor="text1"/>
        </w:rPr>
        <w:t>1,</w:t>
      </w:r>
      <w:r w:rsidR="00FB38D9" w:rsidRPr="00FB38D9">
        <w:rPr>
          <w:color w:val="000000" w:themeColor="text1"/>
        </w:rPr>
        <w:t>3</w:t>
      </w:r>
      <w:r w:rsidRPr="00FB38D9">
        <w:rPr>
          <w:color w:val="000000" w:themeColor="text1"/>
        </w:rPr>
        <w:t xml:space="preserve"> до </w:t>
      </w:r>
      <w:r w:rsidR="00FB38D9" w:rsidRPr="00FB38D9">
        <w:rPr>
          <w:color w:val="000000" w:themeColor="text1"/>
        </w:rPr>
        <w:t>10,6</w:t>
      </w:r>
      <w:r w:rsidRPr="00FB38D9">
        <w:rPr>
          <w:color w:val="000000" w:themeColor="text1"/>
        </w:rPr>
        <w:t>%, в связи с наличием невостребованных ме</w:t>
      </w:r>
      <w:proofErr w:type="gramStart"/>
      <w:r w:rsidRPr="00FB38D9">
        <w:rPr>
          <w:color w:val="000000" w:themeColor="text1"/>
        </w:rPr>
        <w:t>ст в</w:t>
      </w:r>
      <w:r w:rsidR="004B25E2" w:rsidRPr="00FB38D9">
        <w:rPr>
          <w:color w:val="000000" w:themeColor="text1"/>
        </w:rPr>
        <w:t xml:space="preserve"> </w:t>
      </w:r>
      <w:r w:rsidRPr="00FB38D9">
        <w:rPr>
          <w:color w:val="000000" w:themeColor="text1"/>
        </w:rPr>
        <w:t>гр</w:t>
      </w:r>
      <w:proofErr w:type="gramEnd"/>
      <w:r w:rsidRPr="00FB38D9">
        <w:rPr>
          <w:color w:val="000000" w:themeColor="text1"/>
        </w:rPr>
        <w:t>уппах.</w:t>
      </w:r>
    </w:p>
    <w:p w:rsidR="00C32660" w:rsidRPr="00FB38D9" w:rsidRDefault="00C32660" w:rsidP="00C32660">
      <w:pPr>
        <w:rPr>
          <w:b/>
          <w:color w:val="000000" w:themeColor="text1"/>
          <w:sz w:val="24"/>
          <w:szCs w:val="24"/>
        </w:rPr>
      </w:pPr>
      <w:r w:rsidRPr="00FB38D9">
        <w:rPr>
          <w:b/>
          <w:color w:val="000000" w:themeColor="text1"/>
          <w:sz w:val="24"/>
          <w:szCs w:val="24"/>
        </w:rPr>
        <w:t>Школы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МОУ средняя общеобразовательная школа № 1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>-  по услуге реализации основных общеобразовательных программ начального, основного, среднего (полного) общего образован</w:t>
      </w:r>
      <w:r w:rsidR="003163CF" w:rsidRPr="00FB38D9">
        <w:rPr>
          <w:color w:val="000000" w:themeColor="text1"/>
        </w:rPr>
        <w:t>ия процент отклонения составил 2,1</w:t>
      </w:r>
      <w:r w:rsidRPr="00FB38D9">
        <w:rPr>
          <w:color w:val="000000" w:themeColor="text1"/>
        </w:rPr>
        <w:t xml:space="preserve"> %,в связи  с выбытием обучающихся школы в другие образовательные учреждения</w:t>
      </w:r>
      <w:r w:rsidR="003163CF" w:rsidRPr="00FB38D9">
        <w:rPr>
          <w:color w:val="000000" w:themeColor="text1"/>
        </w:rPr>
        <w:t xml:space="preserve"> города и за его пределы</w:t>
      </w:r>
      <w:r w:rsidRPr="00FB38D9">
        <w:rPr>
          <w:color w:val="000000" w:themeColor="text1"/>
        </w:rPr>
        <w:t>.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МОУ средняя общеобразовательная школа № 2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отклонения составил </w:t>
      </w:r>
      <w:r w:rsidR="003163CF" w:rsidRPr="00FB38D9">
        <w:rPr>
          <w:color w:val="000000" w:themeColor="text1"/>
        </w:rPr>
        <w:t>3</w:t>
      </w:r>
      <w:r w:rsidRPr="00FB38D9">
        <w:rPr>
          <w:color w:val="000000" w:themeColor="text1"/>
        </w:rPr>
        <w:t>,5 %, в связи с переменой места жительства обучающихся.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МОУ средняя общеобразовательная школа № 3</w:t>
      </w:r>
    </w:p>
    <w:p w:rsidR="00C27EB4" w:rsidRPr="00FB38D9" w:rsidRDefault="00C32660" w:rsidP="00C27EB4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C27EB4" w:rsidRPr="00FB38D9">
        <w:rPr>
          <w:color w:val="000000" w:themeColor="text1"/>
        </w:rPr>
        <w:t>отклонения</w:t>
      </w:r>
      <w:r w:rsidRPr="00FB38D9">
        <w:rPr>
          <w:color w:val="000000" w:themeColor="text1"/>
        </w:rPr>
        <w:t xml:space="preserve"> составил </w:t>
      </w:r>
      <w:r w:rsidR="00C27EB4" w:rsidRPr="00FB38D9">
        <w:rPr>
          <w:color w:val="000000" w:themeColor="text1"/>
        </w:rPr>
        <w:t>2,</w:t>
      </w:r>
      <w:r w:rsidR="003163CF" w:rsidRPr="00FB38D9">
        <w:rPr>
          <w:color w:val="000000" w:themeColor="text1"/>
        </w:rPr>
        <w:t>2</w:t>
      </w:r>
      <w:r w:rsidRPr="00FB38D9">
        <w:rPr>
          <w:color w:val="000000" w:themeColor="text1"/>
        </w:rPr>
        <w:t xml:space="preserve"> %,  </w:t>
      </w:r>
      <w:r w:rsidR="00C27EB4" w:rsidRPr="00FB38D9">
        <w:rPr>
          <w:color w:val="000000" w:themeColor="text1"/>
        </w:rPr>
        <w:t>в связи  с выбытием обучающихся школы в другие образовательные учреждения.</w:t>
      </w:r>
    </w:p>
    <w:p w:rsidR="00C27EB4" w:rsidRPr="00FB38D9" w:rsidRDefault="00C32660" w:rsidP="00C27EB4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 по услуге реализации основных общеобразовательных программ дошкольного образования процент </w:t>
      </w:r>
      <w:r w:rsidR="00C27EB4" w:rsidRPr="00FB38D9">
        <w:rPr>
          <w:color w:val="000000" w:themeColor="text1"/>
        </w:rPr>
        <w:t>отклонения</w:t>
      </w:r>
      <w:r w:rsidRPr="00FB38D9">
        <w:rPr>
          <w:color w:val="000000" w:themeColor="text1"/>
        </w:rPr>
        <w:t xml:space="preserve"> составил</w:t>
      </w:r>
      <w:r w:rsidR="00FB38D9" w:rsidRPr="00FB38D9">
        <w:rPr>
          <w:color w:val="000000" w:themeColor="text1"/>
        </w:rPr>
        <w:t xml:space="preserve"> 10</w:t>
      </w:r>
      <w:r w:rsidRPr="00FB38D9">
        <w:rPr>
          <w:color w:val="000000" w:themeColor="text1"/>
        </w:rPr>
        <w:t>%,</w:t>
      </w:r>
      <w:r w:rsidR="00C27EB4" w:rsidRPr="00FB38D9">
        <w:rPr>
          <w:color w:val="000000" w:themeColor="text1"/>
        </w:rPr>
        <w:t xml:space="preserve"> в связи с наличием невостребованных ме</w:t>
      </w:r>
      <w:proofErr w:type="gramStart"/>
      <w:r w:rsidR="00C27EB4" w:rsidRPr="00FB38D9">
        <w:rPr>
          <w:color w:val="000000" w:themeColor="text1"/>
        </w:rPr>
        <w:t>ст в гр</w:t>
      </w:r>
      <w:proofErr w:type="gramEnd"/>
      <w:r w:rsidR="00C27EB4" w:rsidRPr="00FB38D9">
        <w:rPr>
          <w:color w:val="000000" w:themeColor="text1"/>
        </w:rPr>
        <w:t>уппах.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lastRenderedPageBreak/>
        <w:t>МОУ средняя общеобразовательная школа № 4</w:t>
      </w:r>
    </w:p>
    <w:p w:rsidR="00C32660" w:rsidRPr="00FB38D9" w:rsidRDefault="00C32660" w:rsidP="00C32660">
      <w:pPr>
        <w:rPr>
          <w:color w:val="000000" w:themeColor="text1"/>
        </w:rPr>
      </w:pPr>
      <w:proofErr w:type="gramStart"/>
      <w:r w:rsidRPr="00FB38D9">
        <w:rPr>
          <w:color w:val="000000" w:themeColor="text1"/>
        </w:rPr>
        <w:t>- по услуге реализации основных общеобразовательных программ начального, основного, среднего (полного) общего образования</w:t>
      </w:r>
      <w:r w:rsidR="005F7C08" w:rsidRPr="00FB38D9">
        <w:rPr>
          <w:color w:val="000000" w:themeColor="text1"/>
        </w:rPr>
        <w:t xml:space="preserve"> процент отклонения составил 5,3</w:t>
      </w:r>
      <w:r w:rsidRPr="00FB38D9">
        <w:rPr>
          <w:color w:val="000000" w:themeColor="text1"/>
        </w:rPr>
        <w:t xml:space="preserve"> %, т. к не учтены первоклассники, приступающие к обучению с 01.09.2013.</w:t>
      </w:r>
      <w:proofErr w:type="gramEnd"/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МОУ для детей дошкольного младшего школьного возраста начальная школ</w:t>
      </w:r>
      <w:proofErr w:type="gramStart"/>
      <w:r w:rsidRPr="00FB38D9">
        <w:rPr>
          <w:color w:val="000000" w:themeColor="text1"/>
          <w:sz w:val="24"/>
          <w:szCs w:val="24"/>
        </w:rPr>
        <w:t>а-</w:t>
      </w:r>
      <w:proofErr w:type="gramEnd"/>
      <w:r w:rsidRPr="00FB38D9">
        <w:rPr>
          <w:color w:val="000000" w:themeColor="text1"/>
          <w:sz w:val="24"/>
          <w:szCs w:val="24"/>
        </w:rPr>
        <w:t xml:space="preserve"> детский сад № 5</w:t>
      </w:r>
    </w:p>
    <w:p w:rsidR="00253644" w:rsidRPr="00FB38D9" w:rsidRDefault="00253644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>-  по услуге реализации основных общеобразовательных программ начального, основного, среднего (полного) общего образования процент отклонения составил 4,9 %,  в связи  с выбытием обучающихся школы в другие образовательные учреждения</w:t>
      </w:r>
      <w:r w:rsidR="00795D6D" w:rsidRPr="00FB38D9">
        <w:rPr>
          <w:color w:val="000000" w:themeColor="text1"/>
        </w:rPr>
        <w:t>.</w:t>
      </w:r>
    </w:p>
    <w:p w:rsidR="001A42E8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>-</w:t>
      </w:r>
      <w:r w:rsidR="00253644" w:rsidRPr="00FB38D9">
        <w:rPr>
          <w:color w:val="000000" w:themeColor="text1"/>
          <w:sz w:val="24"/>
          <w:szCs w:val="24"/>
        </w:rPr>
        <w:t xml:space="preserve"> </w:t>
      </w:r>
      <w:r w:rsidRPr="00FB38D9">
        <w:rPr>
          <w:color w:val="000000" w:themeColor="text1"/>
          <w:sz w:val="24"/>
          <w:szCs w:val="24"/>
        </w:rPr>
        <w:t>МОУ средняя общеобразовательная школа № 6</w:t>
      </w:r>
    </w:p>
    <w:p w:rsidR="00C32660" w:rsidRPr="00FB38D9" w:rsidRDefault="00C32660" w:rsidP="00C32660">
      <w:pPr>
        <w:rPr>
          <w:color w:val="000000" w:themeColor="text1"/>
        </w:rPr>
      </w:pPr>
      <w:r w:rsidRPr="00FB38D9">
        <w:rPr>
          <w:color w:val="000000" w:themeColor="text1"/>
        </w:rPr>
        <w:t xml:space="preserve">- по услуге реализации основных общеобразовательных программ начального, основного, среднего (полного) общего образования процент отклонения составил </w:t>
      </w:r>
      <w:r w:rsidR="00B44F86" w:rsidRPr="00FB38D9">
        <w:rPr>
          <w:color w:val="000000" w:themeColor="text1"/>
        </w:rPr>
        <w:t>5,3</w:t>
      </w:r>
      <w:r w:rsidRPr="00FB38D9">
        <w:rPr>
          <w:color w:val="000000" w:themeColor="text1"/>
        </w:rPr>
        <w:t xml:space="preserve"> %, т.к в течени</w:t>
      </w:r>
      <w:proofErr w:type="gramStart"/>
      <w:r w:rsidRPr="00FB38D9">
        <w:rPr>
          <w:color w:val="000000" w:themeColor="text1"/>
        </w:rPr>
        <w:t>и</w:t>
      </w:r>
      <w:proofErr w:type="gramEnd"/>
      <w:r w:rsidRPr="00FB38D9">
        <w:rPr>
          <w:color w:val="000000" w:themeColor="text1"/>
        </w:rPr>
        <w:t xml:space="preserve"> года выбыли обучающиеся, получающие образование в семейной форме.</w:t>
      </w:r>
    </w:p>
    <w:p w:rsidR="00C32660" w:rsidRPr="00FB38D9" w:rsidRDefault="00324FBE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</w:t>
      </w:r>
      <w:r w:rsidR="00C32660" w:rsidRPr="00FB38D9">
        <w:rPr>
          <w:color w:val="000000" w:themeColor="text1"/>
          <w:sz w:val="24"/>
          <w:szCs w:val="24"/>
        </w:rPr>
        <w:t xml:space="preserve">ОУ – гимназия </w:t>
      </w:r>
      <w:proofErr w:type="gramStart"/>
      <w:r w:rsidR="00C32660" w:rsidRPr="00FB38D9">
        <w:rPr>
          <w:color w:val="000000" w:themeColor="text1"/>
          <w:sz w:val="24"/>
          <w:szCs w:val="24"/>
        </w:rPr>
        <w:t>г</w:t>
      </w:r>
      <w:proofErr w:type="gramEnd"/>
      <w:r w:rsidR="00C32660" w:rsidRPr="00FB38D9">
        <w:rPr>
          <w:color w:val="000000" w:themeColor="text1"/>
          <w:sz w:val="24"/>
          <w:szCs w:val="24"/>
        </w:rPr>
        <w:t>. Переславля-Залесского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>-  по услуге реализации основных общеобразовательных программ начального, основного, среднего (полного) общего образования процент отклонения составил 1,</w:t>
      </w:r>
      <w:r w:rsidR="00B44F86" w:rsidRPr="00FB38D9">
        <w:rPr>
          <w:color w:val="000000" w:themeColor="text1"/>
        </w:rPr>
        <w:t>2</w:t>
      </w:r>
      <w:r w:rsidRPr="00FB38D9">
        <w:rPr>
          <w:color w:val="000000" w:themeColor="text1"/>
        </w:rPr>
        <w:t xml:space="preserve"> %, связи с недостаточной наполняемостью классов.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Муниципальное специальное учебно-воспитательное учреждение, специальное общеобразовательная школа №8 открытого типа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отклонения составил </w:t>
      </w:r>
      <w:r w:rsidR="004036CC" w:rsidRPr="00FB38D9">
        <w:rPr>
          <w:color w:val="000000" w:themeColor="text1"/>
        </w:rPr>
        <w:t>4,6</w:t>
      </w:r>
      <w:r w:rsidRPr="00FB38D9">
        <w:rPr>
          <w:color w:val="000000" w:themeColor="text1"/>
        </w:rPr>
        <w:t xml:space="preserve"> %, в связи с </w:t>
      </w:r>
      <w:r w:rsidR="00CF3E83" w:rsidRPr="00FB38D9">
        <w:rPr>
          <w:color w:val="000000" w:themeColor="text1"/>
        </w:rPr>
        <w:t>недобором обучающихся.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МОУ средняя общеобразовательная школа № 9</w:t>
      </w:r>
    </w:p>
    <w:p w:rsidR="00CF3E83" w:rsidRPr="00FB38D9" w:rsidRDefault="00C32660" w:rsidP="00CF3E83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отклонения составил </w:t>
      </w:r>
      <w:r w:rsidR="00BE16B4" w:rsidRPr="00FB38D9">
        <w:rPr>
          <w:color w:val="000000" w:themeColor="text1"/>
        </w:rPr>
        <w:t>4,8</w:t>
      </w:r>
      <w:r w:rsidRPr="00FB38D9">
        <w:rPr>
          <w:color w:val="000000" w:themeColor="text1"/>
        </w:rPr>
        <w:t xml:space="preserve">%, </w:t>
      </w:r>
      <w:r w:rsidR="00CF3E83" w:rsidRPr="00FB38D9">
        <w:rPr>
          <w:color w:val="000000" w:themeColor="text1"/>
        </w:rPr>
        <w:t>в связи  с выбытием обучающихся школы в другие образовательные учреждения и сменой места жительства.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Центр диагностики и консультирования «Доверие»</w:t>
      </w:r>
    </w:p>
    <w:p w:rsidR="00C32660" w:rsidRPr="00FB38D9" w:rsidRDefault="00C32660" w:rsidP="00C32660">
      <w:pPr>
        <w:rPr>
          <w:color w:val="000000" w:themeColor="text1"/>
        </w:rPr>
      </w:pPr>
      <w:r w:rsidRPr="00FB38D9">
        <w:rPr>
          <w:color w:val="000000" w:themeColor="text1"/>
        </w:rPr>
        <w:t xml:space="preserve">- по услуге по оказанию психолого-педагогической и медико-социальной помощи детям процент </w:t>
      </w:r>
      <w:r w:rsidR="00E23038" w:rsidRPr="00FB38D9">
        <w:rPr>
          <w:color w:val="000000" w:themeColor="text1"/>
        </w:rPr>
        <w:t>отклонения</w:t>
      </w:r>
      <w:r w:rsidRPr="00FB38D9">
        <w:rPr>
          <w:color w:val="000000" w:themeColor="text1"/>
        </w:rPr>
        <w:t xml:space="preserve"> составил</w:t>
      </w:r>
      <w:r w:rsidR="00FB38D9" w:rsidRPr="00FB38D9">
        <w:rPr>
          <w:color w:val="000000" w:themeColor="text1"/>
        </w:rPr>
        <w:t xml:space="preserve"> </w:t>
      </w:r>
      <w:r w:rsidR="00BE16B4" w:rsidRPr="00FB38D9">
        <w:rPr>
          <w:color w:val="000000" w:themeColor="text1"/>
        </w:rPr>
        <w:t>6,7</w:t>
      </w:r>
      <w:r w:rsidRPr="00FB38D9">
        <w:rPr>
          <w:color w:val="000000" w:themeColor="text1"/>
        </w:rPr>
        <w:t xml:space="preserve"> %, в связи с</w:t>
      </w:r>
      <w:r w:rsidR="00980373" w:rsidRPr="00FB38D9">
        <w:rPr>
          <w:color w:val="000000" w:themeColor="text1"/>
        </w:rPr>
        <w:t>о снижением</w:t>
      </w:r>
      <w:r w:rsidRPr="00FB38D9">
        <w:rPr>
          <w:color w:val="000000" w:themeColor="text1"/>
        </w:rPr>
        <w:t xml:space="preserve"> обращений</w:t>
      </w:r>
      <w:r w:rsidR="00BD4D1B" w:rsidRPr="00FB38D9">
        <w:rPr>
          <w:color w:val="000000" w:themeColor="text1"/>
        </w:rPr>
        <w:t xml:space="preserve"> граждан</w:t>
      </w:r>
      <w:r w:rsidRPr="00FB38D9">
        <w:rPr>
          <w:color w:val="000000" w:themeColor="text1"/>
        </w:rPr>
        <w:t>.</w:t>
      </w:r>
    </w:p>
    <w:p w:rsidR="00802B88" w:rsidRPr="00FB38D9" w:rsidRDefault="00802B88" w:rsidP="00802B88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МОУ ДОД «ДЮСШ</w:t>
      </w:r>
      <w:r w:rsidRPr="00FB38D9">
        <w:rPr>
          <w:color w:val="000000" w:themeColor="text1"/>
        </w:rPr>
        <w:t>»</w:t>
      </w:r>
    </w:p>
    <w:p w:rsidR="00802B88" w:rsidRPr="00FB38D9" w:rsidRDefault="00802B88" w:rsidP="00802B88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 по услуге реализации дополнительных образовательных программ процент отклонения составил </w:t>
      </w:r>
      <w:r w:rsidR="00BE16B4" w:rsidRPr="00FB38D9">
        <w:rPr>
          <w:color w:val="000000" w:themeColor="text1"/>
        </w:rPr>
        <w:t>0,4</w:t>
      </w:r>
      <w:r w:rsidRPr="00FB38D9">
        <w:rPr>
          <w:color w:val="000000" w:themeColor="text1"/>
        </w:rPr>
        <w:t xml:space="preserve"> %, в связи с </w:t>
      </w:r>
      <w:r w:rsidR="008A6394" w:rsidRPr="00FB38D9">
        <w:rPr>
          <w:color w:val="000000" w:themeColor="text1"/>
        </w:rPr>
        <w:t xml:space="preserve">отсутствием педагогов. </w:t>
      </w: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  <w:sz w:val="24"/>
          <w:szCs w:val="24"/>
        </w:rPr>
        <w:t>МОУ ДОД «ДЮСШ</w:t>
      </w:r>
      <w:r w:rsidRPr="00FB38D9">
        <w:rPr>
          <w:color w:val="000000" w:themeColor="text1"/>
        </w:rPr>
        <w:t>-2»</w:t>
      </w:r>
    </w:p>
    <w:p w:rsidR="00BA7350" w:rsidRPr="00FB38D9" w:rsidRDefault="00C32660" w:rsidP="00C32660">
      <w:pPr>
        <w:rPr>
          <w:color w:val="000000" w:themeColor="text1"/>
        </w:rPr>
      </w:pPr>
      <w:r w:rsidRPr="00FB38D9">
        <w:rPr>
          <w:color w:val="000000" w:themeColor="text1"/>
        </w:rPr>
        <w:t xml:space="preserve">- по услуге реализации дополнительных образовательных программ процент </w:t>
      </w:r>
      <w:r w:rsidR="00BE16B4" w:rsidRPr="00FB38D9">
        <w:rPr>
          <w:color w:val="000000" w:themeColor="text1"/>
        </w:rPr>
        <w:t>превышения</w:t>
      </w:r>
      <w:r w:rsidRPr="00FB38D9">
        <w:rPr>
          <w:color w:val="000000" w:themeColor="text1"/>
        </w:rPr>
        <w:t xml:space="preserve"> составил </w:t>
      </w:r>
      <w:r w:rsidR="00BE16B4" w:rsidRPr="00FB38D9">
        <w:rPr>
          <w:color w:val="000000" w:themeColor="text1"/>
        </w:rPr>
        <w:t>1</w:t>
      </w:r>
      <w:r w:rsidR="00802B88" w:rsidRPr="00FB38D9">
        <w:rPr>
          <w:color w:val="000000" w:themeColor="text1"/>
        </w:rPr>
        <w:t>,2</w:t>
      </w:r>
      <w:r w:rsidRPr="00FB38D9">
        <w:rPr>
          <w:color w:val="000000" w:themeColor="text1"/>
        </w:rPr>
        <w:t xml:space="preserve"> %, в связи </w:t>
      </w:r>
      <w:r w:rsidR="00BE16B4" w:rsidRPr="00FB38D9">
        <w:rPr>
          <w:color w:val="000000" w:themeColor="text1"/>
        </w:rPr>
        <w:t>с увеличением</w:t>
      </w:r>
      <w:r w:rsidRPr="00FB38D9">
        <w:rPr>
          <w:color w:val="000000" w:themeColor="text1"/>
        </w:rPr>
        <w:t xml:space="preserve"> спроса на группу данной направленности.</w:t>
      </w:r>
    </w:p>
    <w:p w:rsidR="00C32660" w:rsidRPr="00FB38D9" w:rsidRDefault="00C32660" w:rsidP="00C326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38D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Центр творческого развития и гуманитарного</w:t>
      </w:r>
      <w:r w:rsidRPr="00FB38D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FB38D9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</w:p>
    <w:p w:rsidR="00324FBE" w:rsidRPr="00FB38D9" w:rsidRDefault="00C32660" w:rsidP="00C32660">
      <w:pPr>
        <w:rPr>
          <w:color w:val="000000" w:themeColor="text1"/>
        </w:rPr>
      </w:pPr>
      <w:r w:rsidRPr="00FB38D9">
        <w:rPr>
          <w:color w:val="000000" w:themeColor="text1"/>
        </w:rPr>
        <w:t xml:space="preserve">- по услуге реализации дополнительных образовательных программ процент отклонения составил </w:t>
      </w:r>
      <w:r w:rsidR="00BE16B4" w:rsidRPr="00FB38D9">
        <w:rPr>
          <w:color w:val="000000" w:themeColor="text1"/>
        </w:rPr>
        <w:t>5,6</w:t>
      </w:r>
      <w:r w:rsidRPr="00FB38D9">
        <w:rPr>
          <w:color w:val="000000" w:themeColor="text1"/>
        </w:rPr>
        <w:t xml:space="preserve">% , в связи с закрытием одной группы по причине </w:t>
      </w:r>
      <w:r w:rsidR="00CF3E83" w:rsidRPr="00FB38D9">
        <w:rPr>
          <w:color w:val="000000" w:themeColor="text1"/>
        </w:rPr>
        <w:t>отсутствия</w:t>
      </w:r>
      <w:r w:rsidRPr="00FB38D9">
        <w:rPr>
          <w:color w:val="000000" w:themeColor="text1"/>
        </w:rPr>
        <w:t xml:space="preserve"> педагога.</w:t>
      </w:r>
    </w:p>
    <w:p w:rsidR="00C32660" w:rsidRPr="00FB38D9" w:rsidRDefault="00C32660" w:rsidP="00C326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38D9">
        <w:rPr>
          <w:rFonts w:ascii="Times New Roman" w:hAnsi="Times New Roman" w:cs="Times New Roman"/>
          <w:color w:val="000000" w:themeColor="text1"/>
          <w:sz w:val="24"/>
          <w:szCs w:val="24"/>
        </w:rPr>
        <w:t>МОУ ДОД станция детского и юношеского туризма и экскурсий</w:t>
      </w:r>
    </w:p>
    <w:p w:rsidR="00C32660" w:rsidRPr="00FB38D9" w:rsidRDefault="00C32660" w:rsidP="00C32660">
      <w:pPr>
        <w:rPr>
          <w:color w:val="000000" w:themeColor="text1"/>
        </w:rPr>
      </w:pPr>
      <w:r w:rsidRPr="00FB38D9">
        <w:rPr>
          <w:color w:val="000000" w:themeColor="text1"/>
        </w:rPr>
        <w:t xml:space="preserve">-по услуге реализации дополнительных образовательных программ процент отклонения составил </w:t>
      </w:r>
      <w:r w:rsidR="00BE16B4" w:rsidRPr="00FB38D9">
        <w:rPr>
          <w:color w:val="000000" w:themeColor="text1"/>
        </w:rPr>
        <w:t>7,5</w:t>
      </w:r>
      <w:r w:rsidRPr="00FB38D9">
        <w:rPr>
          <w:color w:val="000000" w:themeColor="text1"/>
        </w:rPr>
        <w:t xml:space="preserve">% , в связи с </w:t>
      </w:r>
      <w:r w:rsidR="00D51FF0" w:rsidRPr="00FB38D9">
        <w:rPr>
          <w:color w:val="000000" w:themeColor="text1"/>
        </w:rPr>
        <w:t>отсутствием педагогов.</w:t>
      </w:r>
    </w:p>
    <w:p w:rsidR="00C32660" w:rsidRPr="00FB38D9" w:rsidRDefault="00C32660" w:rsidP="00C326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38D9">
        <w:rPr>
          <w:rFonts w:ascii="Times New Roman" w:hAnsi="Times New Roman" w:cs="Times New Roman"/>
          <w:color w:val="000000" w:themeColor="text1"/>
          <w:sz w:val="24"/>
          <w:szCs w:val="24"/>
        </w:rPr>
        <w:t>МОУ ДОД «Центр детского творчества»</w:t>
      </w:r>
    </w:p>
    <w:p w:rsidR="00C32660" w:rsidRPr="00FB38D9" w:rsidRDefault="00C32660" w:rsidP="00C32660">
      <w:pPr>
        <w:rPr>
          <w:color w:val="000000" w:themeColor="text1"/>
        </w:rPr>
      </w:pPr>
      <w:r w:rsidRPr="00FB38D9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BE16B4" w:rsidRPr="00FB38D9">
        <w:rPr>
          <w:color w:val="000000" w:themeColor="text1"/>
        </w:rPr>
        <w:t>превышения</w:t>
      </w:r>
      <w:r w:rsidRPr="00FB38D9">
        <w:rPr>
          <w:color w:val="000000" w:themeColor="text1"/>
        </w:rPr>
        <w:t xml:space="preserve"> </w:t>
      </w:r>
      <w:r w:rsidR="00BE16B4" w:rsidRPr="00FB38D9">
        <w:rPr>
          <w:color w:val="000000" w:themeColor="text1"/>
        </w:rPr>
        <w:t>4</w:t>
      </w:r>
      <w:r w:rsidR="00E23038" w:rsidRPr="00FB38D9">
        <w:rPr>
          <w:color w:val="000000" w:themeColor="text1"/>
        </w:rPr>
        <w:t>,6</w:t>
      </w:r>
      <w:r w:rsidRPr="00FB38D9">
        <w:rPr>
          <w:color w:val="000000" w:themeColor="text1"/>
        </w:rPr>
        <w:t xml:space="preserve">% , в связи </w:t>
      </w:r>
      <w:r w:rsidR="00D93B49" w:rsidRPr="00FB38D9">
        <w:rPr>
          <w:color w:val="000000" w:themeColor="text1"/>
        </w:rPr>
        <w:t>с увеличением количества обучающихся.</w:t>
      </w:r>
    </w:p>
    <w:p w:rsidR="00C32660" w:rsidRPr="00FB38D9" w:rsidRDefault="00C32660" w:rsidP="00C3266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38D9">
        <w:rPr>
          <w:rFonts w:ascii="Times New Roman" w:hAnsi="Times New Roman" w:cs="Times New Roman"/>
          <w:color w:val="000000" w:themeColor="text1"/>
          <w:sz w:val="24"/>
          <w:szCs w:val="24"/>
        </w:rPr>
        <w:t>МОУ ДОД Центр внешкольной работы  «</w:t>
      </w:r>
      <w:proofErr w:type="spellStart"/>
      <w:r w:rsidRPr="00FB38D9">
        <w:rPr>
          <w:rFonts w:ascii="Times New Roman" w:hAnsi="Times New Roman" w:cs="Times New Roman"/>
          <w:color w:val="000000" w:themeColor="text1"/>
          <w:sz w:val="24"/>
          <w:szCs w:val="24"/>
        </w:rPr>
        <w:t>Ювента</w:t>
      </w:r>
      <w:proofErr w:type="spellEnd"/>
      <w:r w:rsidRPr="00FB38D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C32660" w:rsidRPr="00FB38D9" w:rsidRDefault="00C32660" w:rsidP="00C3266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660" w:rsidRPr="00FB38D9" w:rsidRDefault="00C32660" w:rsidP="00C32660">
      <w:pPr>
        <w:rPr>
          <w:color w:val="000000" w:themeColor="text1"/>
          <w:sz w:val="24"/>
          <w:szCs w:val="24"/>
        </w:rPr>
      </w:pPr>
      <w:r w:rsidRPr="00FB38D9">
        <w:rPr>
          <w:color w:val="000000" w:themeColor="text1"/>
        </w:rPr>
        <w:t xml:space="preserve">-по услуге реализации дополнительных образовательных программ процент составил </w:t>
      </w:r>
      <w:r w:rsidR="00BE16B4" w:rsidRPr="00FB38D9">
        <w:rPr>
          <w:color w:val="000000" w:themeColor="text1"/>
        </w:rPr>
        <w:t>18,8</w:t>
      </w:r>
      <w:r w:rsidRPr="00FB38D9">
        <w:rPr>
          <w:color w:val="000000" w:themeColor="text1"/>
        </w:rPr>
        <w:t>% , в связи с</w:t>
      </w:r>
      <w:r w:rsidR="00D93B49" w:rsidRPr="00FB38D9">
        <w:rPr>
          <w:color w:val="000000" w:themeColor="text1"/>
        </w:rPr>
        <w:t xml:space="preserve"> увеличением количества обучающихся.</w:t>
      </w:r>
    </w:p>
    <w:p w:rsidR="00C32660" w:rsidRDefault="00C32660" w:rsidP="00C32660">
      <w:pPr>
        <w:rPr>
          <w:rFonts w:ascii="Times New Roman" w:hAnsi="Times New Roman" w:cs="Times New Roman"/>
          <w:sz w:val="24"/>
          <w:szCs w:val="24"/>
        </w:rPr>
      </w:pPr>
      <w:r w:rsidRPr="00635833">
        <w:rPr>
          <w:rFonts w:ascii="Times New Roman" w:hAnsi="Times New Roman" w:cs="Times New Roman"/>
          <w:sz w:val="24"/>
          <w:szCs w:val="24"/>
        </w:rPr>
        <w:t>Центр детского технического творчества</w:t>
      </w:r>
    </w:p>
    <w:p w:rsidR="00C32660" w:rsidRDefault="00C32660" w:rsidP="00C32660">
      <w:pPr>
        <w:rPr>
          <w:sz w:val="24"/>
          <w:szCs w:val="24"/>
        </w:rPr>
      </w:pPr>
      <w:r>
        <w:t>-по услуге реализации</w:t>
      </w:r>
      <w:r w:rsidRPr="00BA11D5">
        <w:t xml:space="preserve"> дополнительных образовательных программ</w:t>
      </w:r>
      <w:r>
        <w:t xml:space="preserve"> процент отклонения составил </w:t>
      </w:r>
      <w:r w:rsidR="00FB38D9">
        <w:t>0,6</w:t>
      </w:r>
      <w:r>
        <w:t>% , в связи с закрытием групп по причине отсутствия педагога.</w:t>
      </w:r>
    </w:p>
    <w:p w:rsidR="00C32660" w:rsidRPr="002F5016" w:rsidRDefault="00C32660" w:rsidP="00C326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5016">
        <w:rPr>
          <w:rFonts w:ascii="Times New Roman" w:hAnsi="Times New Roman" w:cs="Times New Roman"/>
          <w:color w:val="000000" w:themeColor="text1"/>
          <w:sz w:val="24"/>
          <w:szCs w:val="24"/>
        </w:rPr>
        <w:t>МОУ ДОД Центр развития творчества детей и юношества  «Романтик»</w:t>
      </w:r>
    </w:p>
    <w:p w:rsidR="00135B27" w:rsidRPr="002F5016" w:rsidRDefault="00C32660">
      <w:pPr>
        <w:rPr>
          <w:color w:val="000000" w:themeColor="text1"/>
        </w:rPr>
      </w:pPr>
      <w:r w:rsidRPr="002F5016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BE16B4" w:rsidRPr="002F5016">
        <w:rPr>
          <w:color w:val="000000" w:themeColor="text1"/>
        </w:rPr>
        <w:t>превышения</w:t>
      </w:r>
      <w:r w:rsidRPr="002F5016">
        <w:rPr>
          <w:color w:val="000000" w:themeColor="text1"/>
        </w:rPr>
        <w:t xml:space="preserve"> </w:t>
      </w:r>
      <w:r w:rsidR="00BE16B4" w:rsidRPr="002F5016">
        <w:rPr>
          <w:color w:val="000000" w:themeColor="text1"/>
        </w:rPr>
        <w:t>2</w:t>
      </w:r>
      <w:r w:rsidRPr="002F5016">
        <w:rPr>
          <w:color w:val="000000" w:themeColor="text1"/>
        </w:rPr>
        <w:t>% , в связи</w:t>
      </w:r>
      <w:r w:rsidR="00E23038" w:rsidRPr="002F5016">
        <w:rPr>
          <w:color w:val="000000" w:themeColor="text1"/>
        </w:rPr>
        <w:t xml:space="preserve"> с</w:t>
      </w:r>
      <w:r w:rsidR="00BE16B4" w:rsidRPr="002F5016">
        <w:rPr>
          <w:color w:val="000000" w:themeColor="text1"/>
        </w:rPr>
        <w:t xml:space="preserve"> увеличением спр</w:t>
      </w:r>
      <w:r w:rsidR="00D93B49" w:rsidRPr="002F5016">
        <w:rPr>
          <w:color w:val="000000" w:themeColor="text1"/>
        </w:rPr>
        <w:t>оса на занятия прикладной деятельн</w:t>
      </w:r>
      <w:r w:rsidR="00BE16B4" w:rsidRPr="002F5016">
        <w:rPr>
          <w:color w:val="000000" w:themeColor="text1"/>
        </w:rPr>
        <w:t>остью.</w:t>
      </w:r>
    </w:p>
    <w:sectPr w:rsidR="00135B27" w:rsidRPr="002F5016" w:rsidSect="0013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660"/>
    <w:rsid w:val="000004BF"/>
    <w:rsid w:val="00000D6B"/>
    <w:rsid w:val="00003C0F"/>
    <w:rsid w:val="000065E4"/>
    <w:rsid w:val="00006F01"/>
    <w:rsid w:val="000124F9"/>
    <w:rsid w:val="00012538"/>
    <w:rsid w:val="00014165"/>
    <w:rsid w:val="00015D06"/>
    <w:rsid w:val="00017606"/>
    <w:rsid w:val="000215A6"/>
    <w:rsid w:val="00026B32"/>
    <w:rsid w:val="00030729"/>
    <w:rsid w:val="0003258F"/>
    <w:rsid w:val="00032F55"/>
    <w:rsid w:val="000330F0"/>
    <w:rsid w:val="000347E0"/>
    <w:rsid w:val="00034E97"/>
    <w:rsid w:val="00040930"/>
    <w:rsid w:val="0004221B"/>
    <w:rsid w:val="000426E4"/>
    <w:rsid w:val="0004283E"/>
    <w:rsid w:val="00043A03"/>
    <w:rsid w:val="00043DC6"/>
    <w:rsid w:val="00044F2C"/>
    <w:rsid w:val="00045851"/>
    <w:rsid w:val="000463BC"/>
    <w:rsid w:val="0004755C"/>
    <w:rsid w:val="00047B38"/>
    <w:rsid w:val="00051CE1"/>
    <w:rsid w:val="00052650"/>
    <w:rsid w:val="00052D3D"/>
    <w:rsid w:val="00056115"/>
    <w:rsid w:val="000567B6"/>
    <w:rsid w:val="00056DF0"/>
    <w:rsid w:val="00057396"/>
    <w:rsid w:val="0006023A"/>
    <w:rsid w:val="000603AB"/>
    <w:rsid w:val="000614CA"/>
    <w:rsid w:val="000647ED"/>
    <w:rsid w:val="00066B00"/>
    <w:rsid w:val="000676E2"/>
    <w:rsid w:val="000713B2"/>
    <w:rsid w:val="000718F1"/>
    <w:rsid w:val="00072657"/>
    <w:rsid w:val="00072A23"/>
    <w:rsid w:val="000730D5"/>
    <w:rsid w:val="0007406D"/>
    <w:rsid w:val="00075A10"/>
    <w:rsid w:val="000767C9"/>
    <w:rsid w:val="00076CB3"/>
    <w:rsid w:val="00076EF5"/>
    <w:rsid w:val="00077444"/>
    <w:rsid w:val="0007775C"/>
    <w:rsid w:val="00077CD8"/>
    <w:rsid w:val="00077E4B"/>
    <w:rsid w:val="00081AE7"/>
    <w:rsid w:val="00081D9F"/>
    <w:rsid w:val="000832C7"/>
    <w:rsid w:val="00083BDC"/>
    <w:rsid w:val="00085E06"/>
    <w:rsid w:val="000865A7"/>
    <w:rsid w:val="00091DA6"/>
    <w:rsid w:val="00092136"/>
    <w:rsid w:val="000928E0"/>
    <w:rsid w:val="00096BE7"/>
    <w:rsid w:val="00097F42"/>
    <w:rsid w:val="000A06CB"/>
    <w:rsid w:val="000A294D"/>
    <w:rsid w:val="000A34FA"/>
    <w:rsid w:val="000A3A18"/>
    <w:rsid w:val="000A5A32"/>
    <w:rsid w:val="000A60ED"/>
    <w:rsid w:val="000A69E9"/>
    <w:rsid w:val="000A6A7A"/>
    <w:rsid w:val="000B12B6"/>
    <w:rsid w:val="000B40C2"/>
    <w:rsid w:val="000B5832"/>
    <w:rsid w:val="000B5A56"/>
    <w:rsid w:val="000B7243"/>
    <w:rsid w:val="000C10C2"/>
    <w:rsid w:val="000C1FC7"/>
    <w:rsid w:val="000C7583"/>
    <w:rsid w:val="000C762E"/>
    <w:rsid w:val="000D08B8"/>
    <w:rsid w:val="000D2C36"/>
    <w:rsid w:val="000D2C42"/>
    <w:rsid w:val="000D7C66"/>
    <w:rsid w:val="000D7F6B"/>
    <w:rsid w:val="000E0B35"/>
    <w:rsid w:val="000E127D"/>
    <w:rsid w:val="000E1A76"/>
    <w:rsid w:val="000E2202"/>
    <w:rsid w:val="000E59AC"/>
    <w:rsid w:val="000E5A7B"/>
    <w:rsid w:val="000E7AE9"/>
    <w:rsid w:val="000F0124"/>
    <w:rsid w:val="000F02D7"/>
    <w:rsid w:val="000F4D2C"/>
    <w:rsid w:val="000F5973"/>
    <w:rsid w:val="000F6AB3"/>
    <w:rsid w:val="00104A5D"/>
    <w:rsid w:val="00104A6E"/>
    <w:rsid w:val="0010528B"/>
    <w:rsid w:val="00105DD8"/>
    <w:rsid w:val="001065C9"/>
    <w:rsid w:val="00106E17"/>
    <w:rsid w:val="00107A42"/>
    <w:rsid w:val="00107AA1"/>
    <w:rsid w:val="00111F06"/>
    <w:rsid w:val="00112860"/>
    <w:rsid w:val="00112CE7"/>
    <w:rsid w:val="001155F1"/>
    <w:rsid w:val="001164AC"/>
    <w:rsid w:val="00122466"/>
    <w:rsid w:val="00122477"/>
    <w:rsid w:val="00126847"/>
    <w:rsid w:val="00126870"/>
    <w:rsid w:val="00126DB6"/>
    <w:rsid w:val="00135409"/>
    <w:rsid w:val="00135B27"/>
    <w:rsid w:val="00135EE2"/>
    <w:rsid w:val="00136347"/>
    <w:rsid w:val="00136499"/>
    <w:rsid w:val="0013651E"/>
    <w:rsid w:val="00136726"/>
    <w:rsid w:val="001367E5"/>
    <w:rsid w:val="00137365"/>
    <w:rsid w:val="001374D6"/>
    <w:rsid w:val="00140BFB"/>
    <w:rsid w:val="0014180A"/>
    <w:rsid w:val="00142199"/>
    <w:rsid w:val="0014351D"/>
    <w:rsid w:val="00143990"/>
    <w:rsid w:val="001456DF"/>
    <w:rsid w:val="00146289"/>
    <w:rsid w:val="001470CD"/>
    <w:rsid w:val="00147D47"/>
    <w:rsid w:val="00150AD6"/>
    <w:rsid w:val="001525A7"/>
    <w:rsid w:val="00152979"/>
    <w:rsid w:val="00152C32"/>
    <w:rsid w:val="0015321C"/>
    <w:rsid w:val="001534C2"/>
    <w:rsid w:val="00153D1F"/>
    <w:rsid w:val="0015475C"/>
    <w:rsid w:val="001549F9"/>
    <w:rsid w:val="00154E98"/>
    <w:rsid w:val="00156952"/>
    <w:rsid w:val="0015705E"/>
    <w:rsid w:val="00163C25"/>
    <w:rsid w:val="00163E6D"/>
    <w:rsid w:val="00164314"/>
    <w:rsid w:val="00165D82"/>
    <w:rsid w:val="00165F77"/>
    <w:rsid w:val="00167359"/>
    <w:rsid w:val="00167AF0"/>
    <w:rsid w:val="00167CA2"/>
    <w:rsid w:val="001700B8"/>
    <w:rsid w:val="0017121D"/>
    <w:rsid w:val="00171FD5"/>
    <w:rsid w:val="00174A61"/>
    <w:rsid w:val="0017528F"/>
    <w:rsid w:val="00176C0C"/>
    <w:rsid w:val="001805BF"/>
    <w:rsid w:val="0018285F"/>
    <w:rsid w:val="00182969"/>
    <w:rsid w:val="00182F7C"/>
    <w:rsid w:val="0018367C"/>
    <w:rsid w:val="001846AA"/>
    <w:rsid w:val="00186599"/>
    <w:rsid w:val="00187203"/>
    <w:rsid w:val="0018756F"/>
    <w:rsid w:val="0019160B"/>
    <w:rsid w:val="00192D56"/>
    <w:rsid w:val="0019545A"/>
    <w:rsid w:val="001969D4"/>
    <w:rsid w:val="001976A5"/>
    <w:rsid w:val="001976B5"/>
    <w:rsid w:val="001A2033"/>
    <w:rsid w:val="001A20E0"/>
    <w:rsid w:val="001A21F6"/>
    <w:rsid w:val="001A27DD"/>
    <w:rsid w:val="001A42E8"/>
    <w:rsid w:val="001A48DB"/>
    <w:rsid w:val="001A4B86"/>
    <w:rsid w:val="001A6E85"/>
    <w:rsid w:val="001A76EF"/>
    <w:rsid w:val="001B3489"/>
    <w:rsid w:val="001B41CE"/>
    <w:rsid w:val="001B4718"/>
    <w:rsid w:val="001B495A"/>
    <w:rsid w:val="001B61DD"/>
    <w:rsid w:val="001B68AC"/>
    <w:rsid w:val="001B6CE9"/>
    <w:rsid w:val="001B7B32"/>
    <w:rsid w:val="001C1A5E"/>
    <w:rsid w:val="001C2574"/>
    <w:rsid w:val="001C3636"/>
    <w:rsid w:val="001C3A78"/>
    <w:rsid w:val="001C3EC1"/>
    <w:rsid w:val="001C41AF"/>
    <w:rsid w:val="001C4313"/>
    <w:rsid w:val="001C471B"/>
    <w:rsid w:val="001C51C6"/>
    <w:rsid w:val="001C5B86"/>
    <w:rsid w:val="001C7005"/>
    <w:rsid w:val="001C7198"/>
    <w:rsid w:val="001C72CA"/>
    <w:rsid w:val="001C7CF4"/>
    <w:rsid w:val="001D064A"/>
    <w:rsid w:val="001D14D2"/>
    <w:rsid w:val="001D1CDA"/>
    <w:rsid w:val="001D2E3F"/>
    <w:rsid w:val="001D3017"/>
    <w:rsid w:val="001D3249"/>
    <w:rsid w:val="001D3AE2"/>
    <w:rsid w:val="001D4E8B"/>
    <w:rsid w:val="001D505D"/>
    <w:rsid w:val="001D59B4"/>
    <w:rsid w:val="001D7302"/>
    <w:rsid w:val="001E129B"/>
    <w:rsid w:val="001E41BB"/>
    <w:rsid w:val="001E55FB"/>
    <w:rsid w:val="001E774D"/>
    <w:rsid w:val="001E7756"/>
    <w:rsid w:val="001E7E6F"/>
    <w:rsid w:val="001F307A"/>
    <w:rsid w:val="001F5D20"/>
    <w:rsid w:val="001F694A"/>
    <w:rsid w:val="0020045F"/>
    <w:rsid w:val="0020073A"/>
    <w:rsid w:val="00200E2D"/>
    <w:rsid w:val="00201747"/>
    <w:rsid w:val="002026FA"/>
    <w:rsid w:val="00203122"/>
    <w:rsid w:val="00203384"/>
    <w:rsid w:val="00203FF0"/>
    <w:rsid w:val="00204EE1"/>
    <w:rsid w:val="0020605C"/>
    <w:rsid w:val="00206302"/>
    <w:rsid w:val="00207239"/>
    <w:rsid w:val="002073C1"/>
    <w:rsid w:val="00207770"/>
    <w:rsid w:val="002105FF"/>
    <w:rsid w:val="00210849"/>
    <w:rsid w:val="00211839"/>
    <w:rsid w:val="00212FA5"/>
    <w:rsid w:val="0021363F"/>
    <w:rsid w:val="00215C0B"/>
    <w:rsid w:val="002170C6"/>
    <w:rsid w:val="00217400"/>
    <w:rsid w:val="0021751B"/>
    <w:rsid w:val="00220793"/>
    <w:rsid w:val="002231F3"/>
    <w:rsid w:val="0022447E"/>
    <w:rsid w:val="0022466C"/>
    <w:rsid w:val="00225913"/>
    <w:rsid w:val="00226064"/>
    <w:rsid w:val="00226B34"/>
    <w:rsid w:val="00226BAF"/>
    <w:rsid w:val="002275F9"/>
    <w:rsid w:val="00227AD6"/>
    <w:rsid w:val="00231383"/>
    <w:rsid w:val="00231B8D"/>
    <w:rsid w:val="00231D1A"/>
    <w:rsid w:val="00231D3B"/>
    <w:rsid w:val="00232BC3"/>
    <w:rsid w:val="00233013"/>
    <w:rsid w:val="002330DE"/>
    <w:rsid w:val="002330EB"/>
    <w:rsid w:val="002347A0"/>
    <w:rsid w:val="00236A47"/>
    <w:rsid w:val="00241FC5"/>
    <w:rsid w:val="0024249C"/>
    <w:rsid w:val="00242EB2"/>
    <w:rsid w:val="00243354"/>
    <w:rsid w:val="0024607D"/>
    <w:rsid w:val="00246371"/>
    <w:rsid w:val="0024651F"/>
    <w:rsid w:val="00247E50"/>
    <w:rsid w:val="002514B7"/>
    <w:rsid w:val="0025203B"/>
    <w:rsid w:val="00253644"/>
    <w:rsid w:val="00255F59"/>
    <w:rsid w:val="00256E4A"/>
    <w:rsid w:val="00256E91"/>
    <w:rsid w:val="00262F12"/>
    <w:rsid w:val="002648D5"/>
    <w:rsid w:val="00267D7F"/>
    <w:rsid w:val="0027003F"/>
    <w:rsid w:val="00270732"/>
    <w:rsid w:val="00271001"/>
    <w:rsid w:val="00271587"/>
    <w:rsid w:val="00272A92"/>
    <w:rsid w:val="002734E9"/>
    <w:rsid w:val="00273577"/>
    <w:rsid w:val="00274687"/>
    <w:rsid w:val="00274F77"/>
    <w:rsid w:val="002754BF"/>
    <w:rsid w:val="00275C25"/>
    <w:rsid w:val="00275C7E"/>
    <w:rsid w:val="002777EA"/>
    <w:rsid w:val="00277936"/>
    <w:rsid w:val="0028036E"/>
    <w:rsid w:val="00280EE0"/>
    <w:rsid w:val="00282122"/>
    <w:rsid w:val="00282D64"/>
    <w:rsid w:val="00283D18"/>
    <w:rsid w:val="00284945"/>
    <w:rsid w:val="00285541"/>
    <w:rsid w:val="00285E92"/>
    <w:rsid w:val="00286BF7"/>
    <w:rsid w:val="00286ECF"/>
    <w:rsid w:val="002908A8"/>
    <w:rsid w:val="00293DE4"/>
    <w:rsid w:val="00294BE1"/>
    <w:rsid w:val="002977E3"/>
    <w:rsid w:val="002A032D"/>
    <w:rsid w:val="002A38AA"/>
    <w:rsid w:val="002A3D9D"/>
    <w:rsid w:val="002A482D"/>
    <w:rsid w:val="002A699F"/>
    <w:rsid w:val="002B160D"/>
    <w:rsid w:val="002B1B62"/>
    <w:rsid w:val="002B1F6A"/>
    <w:rsid w:val="002B5ADE"/>
    <w:rsid w:val="002B604F"/>
    <w:rsid w:val="002B6268"/>
    <w:rsid w:val="002B6FD0"/>
    <w:rsid w:val="002B7C62"/>
    <w:rsid w:val="002C3173"/>
    <w:rsid w:val="002C3347"/>
    <w:rsid w:val="002C3BD5"/>
    <w:rsid w:val="002C3BD6"/>
    <w:rsid w:val="002C4358"/>
    <w:rsid w:val="002C4B95"/>
    <w:rsid w:val="002C52C3"/>
    <w:rsid w:val="002C71BD"/>
    <w:rsid w:val="002D0630"/>
    <w:rsid w:val="002D2135"/>
    <w:rsid w:val="002D21CA"/>
    <w:rsid w:val="002D40C3"/>
    <w:rsid w:val="002D4EEC"/>
    <w:rsid w:val="002D5953"/>
    <w:rsid w:val="002D6A0E"/>
    <w:rsid w:val="002D6B9A"/>
    <w:rsid w:val="002D7477"/>
    <w:rsid w:val="002D7D63"/>
    <w:rsid w:val="002E37F5"/>
    <w:rsid w:val="002E5098"/>
    <w:rsid w:val="002E5C7C"/>
    <w:rsid w:val="002E6D54"/>
    <w:rsid w:val="002E7392"/>
    <w:rsid w:val="002F0902"/>
    <w:rsid w:val="002F1151"/>
    <w:rsid w:val="002F1E8A"/>
    <w:rsid w:val="002F2AC1"/>
    <w:rsid w:val="002F4543"/>
    <w:rsid w:val="002F4EEC"/>
    <w:rsid w:val="002F5016"/>
    <w:rsid w:val="002F59E9"/>
    <w:rsid w:val="002F6882"/>
    <w:rsid w:val="002F6902"/>
    <w:rsid w:val="003003C9"/>
    <w:rsid w:val="00300890"/>
    <w:rsid w:val="00300AC4"/>
    <w:rsid w:val="003026F3"/>
    <w:rsid w:val="00303926"/>
    <w:rsid w:val="003078E9"/>
    <w:rsid w:val="00307B05"/>
    <w:rsid w:val="00312134"/>
    <w:rsid w:val="0031258F"/>
    <w:rsid w:val="003139F7"/>
    <w:rsid w:val="003161FB"/>
    <w:rsid w:val="003163CF"/>
    <w:rsid w:val="00320093"/>
    <w:rsid w:val="00321A54"/>
    <w:rsid w:val="00321D5C"/>
    <w:rsid w:val="00321FEA"/>
    <w:rsid w:val="003225B0"/>
    <w:rsid w:val="00322E94"/>
    <w:rsid w:val="00323AE5"/>
    <w:rsid w:val="00324430"/>
    <w:rsid w:val="00324B86"/>
    <w:rsid w:val="00324FBE"/>
    <w:rsid w:val="0032564D"/>
    <w:rsid w:val="00325738"/>
    <w:rsid w:val="003275B7"/>
    <w:rsid w:val="00330468"/>
    <w:rsid w:val="003318CE"/>
    <w:rsid w:val="00334AA0"/>
    <w:rsid w:val="00334ED7"/>
    <w:rsid w:val="003350E7"/>
    <w:rsid w:val="00337F74"/>
    <w:rsid w:val="0034051C"/>
    <w:rsid w:val="00341F53"/>
    <w:rsid w:val="003435B7"/>
    <w:rsid w:val="00344108"/>
    <w:rsid w:val="00344CCE"/>
    <w:rsid w:val="00346A2A"/>
    <w:rsid w:val="00346F49"/>
    <w:rsid w:val="00347BFA"/>
    <w:rsid w:val="00350A5F"/>
    <w:rsid w:val="003513BB"/>
    <w:rsid w:val="003534C1"/>
    <w:rsid w:val="003539AB"/>
    <w:rsid w:val="00353AF3"/>
    <w:rsid w:val="00353EB2"/>
    <w:rsid w:val="00354A6D"/>
    <w:rsid w:val="00360D08"/>
    <w:rsid w:val="00361101"/>
    <w:rsid w:val="00363C98"/>
    <w:rsid w:val="00363E0C"/>
    <w:rsid w:val="003659E7"/>
    <w:rsid w:val="00365DF0"/>
    <w:rsid w:val="0036694B"/>
    <w:rsid w:val="0037046F"/>
    <w:rsid w:val="00370FC5"/>
    <w:rsid w:val="00371709"/>
    <w:rsid w:val="00371EA2"/>
    <w:rsid w:val="00371EE0"/>
    <w:rsid w:val="00375C8B"/>
    <w:rsid w:val="00377730"/>
    <w:rsid w:val="00377A9A"/>
    <w:rsid w:val="003800B5"/>
    <w:rsid w:val="00383C9F"/>
    <w:rsid w:val="00384330"/>
    <w:rsid w:val="00384CBD"/>
    <w:rsid w:val="00384F32"/>
    <w:rsid w:val="00385FDB"/>
    <w:rsid w:val="00387E33"/>
    <w:rsid w:val="003908A9"/>
    <w:rsid w:val="00391B4D"/>
    <w:rsid w:val="0039252B"/>
    <w:rsid w:val="003931B8"/>
    <w:rsid w:val="003933DC"/>
    <w:rsid w:val="00393C84"/>
    <w:rsid w:val="003949AE"/>
    <w:rsid w:val="003949C3"/>
    <w:rsid w:val="0039533B"/>
    <w:rsid w:val="003A0568"/>
    <w:rsid w:val="003A06C3"/>
    <w:rsid w:val="003A0EF1"/>
    <w:rsid w:val="003A199E"/>
    <w:rsid w:val="003A1EBC"/>
    <w:rsid w:val="003A2AD0"/>
    <w:rsid w:val="003A47FA"/>
    <w:rsid w:val="003A4A2D"/>
    <w:rsid w:val="003A4CCD"/>
    <w:rsid w:val="003A5BB5"/>
    <w:rsid w:val="003A5BEA"/>
    <w:rsid w:val="003A68A2"/>
    <w:rsid w:val="003A75D6"/>
    <w:rsid w:val="003B07FB"/>
    <w:rsid w:val="003B1DA8"/>
    <w:rsid w:val="003B2968"/>
    <w:rsid w:val="003B447B"/>
    <w:rsid w:val="003B4B2D"/>
    <w:rsid w:val="003C0956"/>
    <w:rsid w:val="003C37F9"/>
    <w:rsid w:val="003C4738"/>
    <w:rsid w:val="003C4936"/>
    <w:rsid w:val="003C4B79"/>
    <w:rsid w:val="003C69EC"/>
    <w:rsid w:val="003C6E7D"/>
    <w:rsid w:val="003C7B3C"/>
    <w:rsid w:val="003D4ADD"/>
    <w:rsid w:val="003D6660"/>
    <w:rsid w:val="003D67B1"/>
    <w:rsid w:val="003D71EC"/>
    <w:rsid w:val="003E02AE"/>
    <w:rsid w:val="003E0A7F"/>
    <w:rsid w:val="003E10D7"/>
    <w:rsid w:val="003E1FD5"/>
    <w:rsid w:val="003E2EDC"/>
    <w:rsid w:val="003E4098"/>
    <w:rsid w:val="003E42BB"/>
    <w:rsid w:val="003E5278"/>
    <w:rsid w:val="003F11D0"/>
    <w:rsid w:val="003F2015"/>
    <w:rsid w:val="003F253A"/>
    <w:rsid w:val="003F310A"/>
    <w:rsid w:val="003F4473"/>
    <w:rsid w:val="003F6FD7"/>
    <w:rsid w:val="00401148"/>
    <w:rsid w:val="00402A91"/>
    <w:rsid w:val="0040305F"/>
    <w:rsid w:val="004036CC"/>
    <w:rsid w:val="00404653"/>
    <w:rsid w:val="0040497B"/>
    <w:rsid w:val="00406178"/>
    <w:rsid w:val="0040783E"/>
    <w:rsid w:val="0041005A"/>
    <w:rsid w:val="00410581"/>
    <w:rsid w:val="00410DA6"/>
    <w:rsid w:val="004138AE"/>
    <w:rsid w:val="004143A2"/>
    <w:rsid w:val="0041440D"/>
    <w:rsid w:val="00414BFD"/>
    <w:rsid w:val="00414D13"/>
    <w:rsid w:val="00415790"/>
    <w:rsid w:val="004161FA"/>
    <w:rsid w:val="004166C7"/>
    <w:rsid w:val="00416ECB"/>
    <w:rsid w:val="00417EC9"/>
    <w:rsid w:val="004214E5"/>
    <w:rsid w:val="00421A37"/>
    <w:rsid w:val="00422057"/>
    <w:rsid w:val="00423131"/>
    <w:rsid w:val="0042469B"/>
    <w:rsid w:val="004246B1"/>
    <w:rsid w:val="0042477A"/>
    <w:rsid w:val="0042510C"/>
    <w:rsid w:val="00426DDB"/>
    <w:rsid w:val="00431717"/>
    <w:rsid w:val="00433370"/>
    <w:rsid w:val="00433EDA"/>
    <w:rsid w:val="00434273"/>
    <w:rsid w:val="004344DF"/>
    <w:rsid w:val="00436CDB"/>
    <w:rsid w:val="00437097"/>
    <w:rsid w:val="004411DA"/>
    <w:rsid w:val="00443AA5"/>
    <w:rsid w:val="00444E43"/>
    <w:rsid w:val="0045058A"/>
    <w:rsid w:val="00450AAC"/>
    <w:rsid w:val="004522F7"/>
    <w:rsid w:val="004528FC"/>
    <w:rsid w:val="00452AD9"/>
    <w:rsid w:val="00454FB3"/>
    <w:rsid w:val="004561D2"/>
    <w:rsid w:val="004562AB"/>
    <w:rsid w:val="004574F1"/>
    <w:rsid w:val="004602EA"/>
    <w:rsid w:val="00466658"/>
    <w:rsid w:val="00470477"/>
    <w:rsid w:val="00470E6A"/>
    <w:rsid w:val="004723E7"/>
    <w:rsid w:val="00473B45"/>
    <w:rsid w:val="00475C49"/>
    <w:rsid w:val="00475D5B"/>
    <w:rsid w:val="00476CB2"/>
    <w:rsid w:val="00480039"/>
    <w:rsid w:val="0048019B"/>
    <w:rsid w:val="004807FD"/>
    <w:rsid w:val="004819F3"/>
    <w:rsid w:val="00483355"/>
    <w:rsid w:val="00483766"/>
    <w:rsid w:val="00483883"/>
    <w:rsid w:val="00483A3D"/>
    <w:rsid w:val="00484402"/>
    <w:rsid w:val="00485663"/>
    <w:rsid w:val="00485F1A"/>
    <w:rsid w:val="0048770A"/>
    <w:rsid w:val="00487993"/>
    <w:rsid w:val="00490B12"/>
    <w:rsid w:val="00490F55"/>
    <w:rsid w:val="00491072"/>
    <w:rsid w:val="00492A39"/>
    <w:rsid w:val="00493701"/>
    <w:rsid w:val="00497D2B"/>
    <w:rsid w:val="004A0FD2"/>
    <w:rsid w:val="004A18B6"/>
    <w:rsid w:val="004A20E7"/>
    <w:rsid w:val="004A22FF"/>
    <w:rsid w:val="004A4C47"/>
    <w:rsid w:val="004A4E9C"/>
    <w:rsid w:val="004A61BB"/>
    <w:rsid w:val="004A7322"/>
    <w:rsid w:val="004A7AD7"/>
    <w:rsid w:val="004B0227"/>
    <w:rsid w:val="004B08A8"/>
    <w:rsid w:val="004B0D24"/>
    <w:rsid w:val="004B0D81"/>
    <w:rsid w:val="004B25E2"/>
    <w:rsid w:val="004B36EE"/>
    <w:rsid w:val="004B45EE"/>
    <w:rsid w:val="004B4801"/>
    <w:rsid w:val="004B5C94"/>
    <w:rsid w:val="004B5EC8"/>
    <w:rsid w:val="004B6CE7"/>
    <w:rsid w:val="004B7034"/>
    <w:rsid w:val="004B7AB5"/>
    <w:rsid w:val="004B7C9D"/>
    <w:rsid w:val="004B7CFF"/>
    <w:rsid w:val="004C061A"/>
    <w:rsid w:val="004C0D15"/>
    <w:rsid w:val="004C399D"/>
    <w:rsid w:val="004C5D07"/>
    <w:rsid w:val="004C7F18"/>
    <w:rsid w:val="004D2DA7"/>
    <w:rsid w:val="004D305E"/>
    <w:rsid w:val="004D3181"/>
    <w:rsid w:val="004D500F"/>
    <w:rsid w:val="004D599B"/>
    <w:rsid w:val="004D7314"/>
    <w:rsid w:val="004E073C"/>
    <w:rsid w:val="004E0E45"/>
    <w:rsid w:val="004E18E3"/>
    <w:rsid w:val="004E1D04"/>
    <w:rsid w:val="004E337E"/>
    <w:rsid w:val="004E5A8F"/>
    <w:rsid w:val="004E5CA7"/>
    <w:rsid w:val="004E63D6"/>
    <w:rsid w:val="004E7F13"/>
    <w:rsid w:val="004F1FAF"/>
    <w:rsid w:val="004F3207"/>
    <w:rsid w:val="004F3CFC"/>
    <w:rsid w:val="004F45D7"/>
    <w:rsid w:val="004F463D"/>
    <w:rsid w:val="004F47DC"/>
    <w:rsid w:val="004F5604"/>
    <w:rsid w:val="0050213D"/>
    <w:rsid w:val="00502218"/>
    <w:rsid w:val="005037CB"/>
    <w:rsid w:val="00505470"/>
    <w:rsid w:val="00505E22"/>
    <w:rsid w:val="00510C59"/>
    <w:rsid w:val="00511A8C"/>
    <w:rsid w:val="005125ED"/>
    <w:rsid w:val="00512ED5"/>
    <w:rsid w:val="00513E13"/>
    <w:rsid w:val="0051465A"/>
    <w:rsid w:val="00515C26"/>
    <w:rsid w:val="0051681D"/>
    <w:rsid w:val="005235F9"/>
    <w:rsid w:val="00523C30"/>
    <w:rsid w:val="005248CF"/>
    <w:rsid w:val="005303C9"/>
    <w:rsid w:val="00532935"/>
    <w:rsid w:val="00534D0A"/>
    <w:rsid w:val="00535075"/>
    <w:rsid w:val="00535B53"/>
    <w:rsid w:val="00535B7E"/>
    <w:rsid w:val="005361C2"/>
    <w:rsid w:val="0053664D"/>
    <w:rsid w:val="00540B8F"/>
    <w:rsid w:val="00540BC6"/>
    <w:rsid w:val="005414DA"/>
    <w:rsid w:val="0054205C"/>
    <w:rsid w:val="005425AA"/>
    <w:rsid w:val="005426A8"/>
    <w:rsid w:val="00543265"/>
    <w:rsid w:val="00543290"/>
    <w:rsid w:val="00546C09"/>
    <w:rsid w:val="005471F4"/>
    <w:rsid w:val="00547AF2"/>
    <w:rsid w:val="005508B6"/>
    <w:rsid w:val="00550A77"/>
    <w:rsid w:val="00552785"/>
    <w:rsid w:val="00553738"/>
    <w:rsid w:val="00553D7C"/>
    <w:rsid w:val="005549E6"/>
    <w:rsid w:val="00554A58"/>
    <w:rsid w:val="00554B71"/>
    <w:rsid w:val="0055557A"/>
    <w:rsid w:val="00555E14"/>
    <w:rsid w:val="00555F96"/>
    <w:rsid w:val="00556D4A"/>
    <w:rsid w:val="00560570"/>
    <w:rsid w:val="00563853"/>
    <w:rsid w:val="0056409E"/>
    <w:rsid w:val="005649A5"/>
    <w:rsid w:val="005658A6"/>
    <w:rsid w:val="00567222"/>
    <w:rsid w:val="005678A1"/>
    <w:rsid w:val="00570B03"/>
    <w:rsid w:val="005718E0"/>
    <w:rsid w:val="00572089"/>
    <w:rsid w:val="005739C0"/>
    <w:rsid w:val="00574BD8"/>
    <w:rsid w:val="005771BA"/>
    <w:rsid w:val="00580D14"/>
    <w:rsid w:val="0058199E"/>
    <w:rsid w:val="0058242E"/>
    <w:rsid w:val="00583CCD"/>
    <w:rsid w:val="00584FAC"/>
    <w:rsid w:val="005861A1"/>
    <w:rsid w:val="0059328F"/>
    <w:rsid w:val="00594A27"/>
    <w:rsid w:val="00597998"/>
    <w:rsid w:val="005A067A"/>
    <w:rsid w:val="005A0C81"/>
    <w:rsid w:val="005A194C"/>
    <w:rsid w:val="005A1A1E"/>
    <w:rsid w:val="005A24DE"/>
    <w:rsid w:val="005A35E1"/>
    <w:rsid w:val="005A4EC1"/>
    <w:rsid w:val="005A544D"/>
    <w:rsid w:val="005A5949"/>
    <w:rsid w:val="005A7E0C"/>
    <w:rsid w:val="005B1355"/>
    <w:rsid w:val="005B2423"/>
    <w:rsid w:val="005B3967"/>
    <w:rsid w:val="005B44BC"/>
    <w:rsid w:val="005B4B33"/>
    <w:rsid w:val="005B6227"/>
    <w:rsid w:val="005C033F"/>
    <w:rsid w:val="005C2812"/>
    <w:rsid w:val="005C2EC4"/>
    <w:rsid w:val="005C4D62"/>
    <w:rsid w:val="005C4FF4"/>
    <w:rsid w:val="005C528A"/>
    <w:rsid w:val="005C60D4"/>
    <w:rsid w:val="005C7690"/>
    <w:rsid w:val="005C7DF7"/>
    <w:rsid w:val="005D1E17"/>
    <w:rsid w:val="005D317B"/>
    <w:rsid w:val="005D3435"/>
    <w:rsid w:val="005D4461"/>
    <w:rsid w:val="005D553F"/>
    <w:rsid w:val="005D5CE6"/>
    <w:rsid w:val="005E06A5"/>
    <w:rsid w:val="005E25F8"/>
    <w:rsid w:val="005E280F"/>
    <w:rsid w:val="005E2863"/>
    <w:rsid w:val="005E2D2E"/>
    <w:rsid w:val="005E4AD9"/>
    <w:rsid w:val="005E64CF"/>
    <w:rsid w:val="005E66EB"/>
    <w:rsid w:val="005E6C6C"/>
    <w:rsid w:val="005F3770"/>
    <w:rsid w:val="005F3A54"/>
    <w:rsid w:val="005F5F0C"/>
    <w:rsid w:val="005F7C08"/>
    <w:rsid w:val="006018C8"/>
    <w:rsid w:val="00603713"/>
    <w:rsid w:val="00604A56"/>
    <w:rsid w:val="00605FED"/>
    <w:rsid w:val="00611023"/>
    <w:rsid w:val="006117B2"/>
    <w:rsid w:val="0061396D"/>
    <w:rsid w:val="00614B87"/>
    <w:rsid w:val="0061548F"/>
    <w:rsid w:val="00616974"/>
    <w:rsid w:val="00616DA5"/>
    <w:rsid w:val="00617933"/>
    <w:rsid w:val="00617EFB"/>
    <w:rsid w:val="00620C88"/>
    <w:rsid w:val="00620D87"/>
    <w:rsid w:val="00622467"/>
    <w:rsid w:val="00623FB5"/>
    <w:rsid w:val="0062573F"/>
    <w:rsid w:val="00627146"/>
    <w:rsid w:val="00627156"/>
    <w:rsid w:val="006306CB"/>
    <w:rsid w:val="006312FE"/>
    <w:rsid w:val="00631E90"/>
    <w:rsid w:val="00632862"/>
    <w:rsid w:val="00632E1D"/>
    <w:rsid w:val="0063539A"/>
    <w:rsid w:val="00637237"/>
    <w:rsid w:val="00637D31"/>
    <w:rsid w:val="00641A10"/>
    <w:rsid w:val="00641DB0"/>
    <w:rsid w:val="00641FBF"/>
    <w:rsid w:val="00642B40"/>
    <w:rsid w:val="00643D2B"/>
    <w:rsid w:val="0064453F"/>
    <w:rsid w:val="006455CD"/>
    <w:rsid w:val="0064597C"/>
    <w:rsid w:val="00646F9C"/>
    <w:rsid w:val="006470BB"/>
    <w:rsid w:val="006471A9"/>
    <w:rsid w:val="006474B0"/>
    <w:rsid w:val="006504A3"/>
    <w:rsid w:val="006509AA"/>
    <w:rsid w:val="00653E74"/>
    <w:rsid w:val="0065408F"/>
    <w:rsid w:val="00655174"/>
    <w:rsid w:val="00655560"/>
    <w:rsid w:val="0065707E"/>
    <w:rsid w:val="00657A38"/>
    <w:rsid w:val="006625BE"/>
    <w:rsid w:val="00663BC2"/>
    <w:rsid w:val="00665948"/>
    <w:rsid w:val="00666705"/>
    <w:rsid w:val="00667FC3"/>
    <w:rsid w:val="00670529"/>
    <w:rsid w:val="006708DD"/>
    <w:rsid w:val="006722D5"/>
    <w:rsid w:val="006724EB"/>
    <w:rsid w:val="006731AA"/>
    <w:rsid w:val="0067347E"/>
    <w:rsid w:val="006743C8"/>
    <w:rsid w:val="006770BC"/>
    <w:rsid w:val="00680A5D"/>
    <w:rsid w:val="006815C5"/>
    <w:rsid w:val="00681F17"/>
    <w:rsid w:val="00683451"/>
    <w:rsid w:val="00683620"/>
    <w:rsid w:val="00683960"/>
    <w:rsid w:val="00684D9A"/>
    <w:rsid w:val="0068607E"/>
    <w:rsid w:val="006865D0"/>
    <w:rsid w:val="0069083D"/>
    <w:rsid w:val="0069188D"/>
    <w:rsid w:val="0069248A"/>
    <w:rsid w:val="006932D4"/>
    <w:rsid w:val="00693A30"/>
    <w:rsid w:val="006941B1"/>
    <w:rsid w:val="006949B2"/>
    <w:rsid w:val="006954AF"/>
    <w:rsid w:val="00695DF5"/>
    <w:rsid w:val="00696D1D"/>
    <w:rsid w:val="006A14EA"/>
    <w:rsid w:val="006A2288"/>
    <w:rsid w:val="006A3A75"/>
    <w:rsid w:val="006A53D4"/>
    <w:rsid w:val="006A5BCA"/>
    <w:rsid w:val="006A6FD1"/>
    <w:rsid w:val="006A7925"/>
    <w:rsid w:val="006B13AC"/>
    <w:rsid w:val="006B3B17"/>
    <w:rsid w:val="006B3F25"/>
    <w:rsid w:val="006B426F"/>
    <w:rsid w:val="006B4DB4"/>
    <w:rsid w:val="006B5A50"/>
    <w:rsid w:val="006B71EC"/>
    <w:rsid w:val="006C0C39"/>
    <w:rsid w:val="006C103B"/>
    <w:rsid w:val="006C2967"/>
    <w:rsid w:val="006C4EBC"/>
    <w:rsid w:val="006C5123"/>
    <w:rsid w:val="006C651D"/>
    <w:rsid w:val="006C72F2"/>
    <w:rsid w:val="006C762A"/>
    <w:rsid w:val="006D0875"/>
    <w:rsid w:val="006D3DE8"/>
    <w:rsid w:val="006D4E53"/>
    <w:rsid w:val="006D566E"/>
    <w:rsid w:val="006D5A3A"/>
    <w:rsid w:val="006E17B0"/>
    <w:rsid w:val="006E24B8"/>
    <w:rsid w:val="006E367B"/>
    <w:rsid w:val="006E3904"/>
    <w:rsid w:val="006E3CF1"/>
    <w:rsid w:val="006E4636"/>
    <w:rsid w:val="006E4923"/>
    <w:rsid w:val="006E4B9F"/>
    <w:rsid w:val="006E5CA5"/>
    <w:rsid w:val="006E7EB8"/>
    <w:rsid w:val="006F0745"/>
    <w:rsid w:val="006F1DED"/>
    <w:rsid w:val="006F2B10"/>
    <w:rsid w:val="006F36A6"/>
    <w:rsid w:val="006F493C"/>
    <w:rsid w:val="006F568F"/>
    <w:rsid w:val="006F5959"/>
    <w:rsid w:val="006F6E21"/>
    <w:rsid w:val="006F6F2E"/>
    <w:rsid w:val="006F793E"/>
    <w:rsid w:val="006F7959"/>
    <w:rsid w:val="00701D46"/>
    <w:rsid w:val="00703241"/>
    <w:rsid w:val="0070396A"/>
    <w:rsid w:val="00704D75"/>
    <w:rsid w:val="0070645A"/>
    <w:rsid w:val="00706F1B"/>
    <w:rsid w:val="0070710C"/>
    <w:rsid w:val="00707369"/>
    <w:rsid w:val="00707D43"/>
    <w:rsid w:val="00711EB4"/>
    <w:rsid w:val="00712E00"/>
    <w:rsid w:val="00714540"/>
    <w:rsid w:val="007145DA"/>
    <w:rsid w:val="00715533"/>
    <w:rsid w:val="00715A84"/>
    <w:rsid w:val="007202EB"/>
    <w:rsid w:val="007217A0"/>
    <w:rsid w:val="00721ACC"/>
    <w:rsid w:val="00722262"/>
    <w:rsid w:val="00723D6D"/>
    <w:rsid w:val="00723FE2"/>
    <w:rsid w:val="007259F8"/>
    <w:rsid w:val="00726779"/>
    <w:rsid w:val="00726D12"/>
    <w:rsid w:val="00727036"/>
    <w:rsid w:val="00727BAD"/>
    <w:rsid w:val="00730240"/>
    <w:rsid w:val="007302F6"/>
    <w:rsid w:val="007328EA"/>
    <w:rsid w:val="00733B88"/>
    <w:rsid w:val="00735E23"/>
    <w:rsid w:val="0073668D"/>
    <w:rsid w:val="00740A5B"/>
    <w:rsid w:val="00742C6A"/>
    <w:rsid w:val="00742E18"/>
    <w:rsid w:val="00743D73"/>
    <w:rsid w:val="00746464"/>
    <w:rsid w:val="007465E5"/>
    <w:rsid w:val="00751B16"/>
    <w:rsid w:val="00752761"/>
    <w:rsid w:val="00753D29"/>
    <w:rsid w:val="00754267"/>
    <w:rsid w:val="007545E5"/>
    <w:rsid w:val="007547E0"/>
    <w:rsid w:val="0075536C"/>
    <w:rsid w:val="0075688C"/>
    <w:rsid w:val="0076075C"/>
    <w:rsid w:val="0076152E"/>
    <w:rsid w:val="00763F15"/>
    <w:rsid w:val="00770F64"/>
    <w:rsid w:val="00771E78"/>
    <w:rsid w:val="00773033"/>
    <w:rsid w:val="0077365B"/>
    <w:rsid w:val="007758DD"/>
    <w:rsid w:val="007767CC"/>
    <w:rsid w:val="00776EA5"/>
    <w:rsid w:val="00777364"/>
    <w:rsid w:val="00780538"/>
    <w:rsid w:val="00781212"/>
    <w:rsid w:val="00781483"/>
    <w:rsid w:val="0078264C"/>
    <w:rsid w:val="00782B8C"/>
    <w:rsid w:val="00785094"/>
    <w:rsid w:val="00785960"/>
    <w:rsid w:val="00785B95"/>
    <w:rsid w:val="00785F4A"/>
    <w:rsid w:val="00790064"/>
    <w:rsid w:val="00790F67"/>
    <w:rsid w:val="00791197"/>
    <w:rsid w:val="00791814"/>
    <w:rsid w:val="00791ACB"/>
    <w:rsid w:val="00792291"/>
    <w:rsid w:val="0079484D"/>
    <w:rsid w:val="007959D3"/>
    <w:rsid w:val="00795D6D"/>
    <w:rsid w:val="00796FEF"/>
    <w:rsid w:val="00797F03"/>
    <w:rsid w:val="007A0B67"/>
    <w:rsid w:val="007A277F"/>
    <w:rsid w:val="007A312C"/>
    <w:rsid w:val="007A3D96"/>
    <w:rsid w:val="007A5A06"/>
    <w:rsid w:val="007A63D6"/>
    <w:rsid w:val="007A7294"/>
    <w:rsid w:val="007B0847"/>
    <w:rsid w:val="007B0C56"/>
    <w:rsid w:val="007B22EE"/>
    <w:rsid w:val="007B2712"/>
    <w:rsid w:val="007B2A1A"/>
    <w:rsid w:val="007B2A89"/>
    <w:rsid w:val="007B2BD2"/>
    <w:rsid w:val="007B7AA8"/>
    <w:rsid w:val="007C139F"/>
    <w:rsid w:val="007C2EF0"/>
    <w:rsid w:val="007C4F73"/>
    <w:rsid w:val="007C5722"/>
    <w:rsid w:val="007C62B0"/>
    <w:rsid w:val="007C6578"/>
    <w:rsid w:val="007C677D"/>
    <w:rsid w:val="007C756F"/>
    <w:rsid w:val="007D0A4E"/>
    <w:rsid w:val="007D3522"/>
    <w:rsid w:val="007D3A63"/>
    <w:rsid w:val="007D3E37"/>
    <w:rsid w:val="007D46B0"/>
    <w:rsid w:val="007D5418"/>
    <w:rsid w:val="007D595D"/>
    <w:rsid w:val="007D6707"/>
    <w:rsid w:val="007E3B24"/>
    <w:rsid w:val="007E4D26"/>
    <w:rsid w:val="007E5AD0"/>
    <w:rsid w:val="007F01C0"/>
    <w:rsid w:val="007F060F"/>
    <w:rsid w:val="007F07C2"/>
    <w:rsid w:val="007F1F65"/>
    <w:rsid w:val="007F2146"/>
    <w:rsid w:val="007F2381"/>
    <w:rsid w:val="007F2440"/>
    <w:rsid w:val="007F3153"/>
    <w:rsid w:val="007F5769"/>
    <w:rsid w:val="007F7312"/>
    <w:rsid w:val="007F7D1F"/>
    <w:rsid w:val="007F7EBD"/>
    <w:rsid w:val="00801089"/>
    <w:rsid w:val="0080139C"/>
    <w:rsid w:val="00801799"/>
    <w:rsid w:val="00802B88"/>
    <w:rsid w:val="00802D28"/>
    <w:rsid w:val="00803443"/>
    <w:rsid w:val="00803EBB"/>
    <w:rsid w:val="00803EE5"/>
    <w:rsid w:val="00804E2C"/>
    <w:rsid w:val="00805D02"/>
    <w:rsid w:val="0080682F"/>
    <w:rsid w:val="00807433"/>
    <w:rsid w:val="00812357"/>
    <w:rsid w:val="00813CDD"/>
    <w:rsid w:val="0081411B"/>
    <w:rsid w:val="008221D3"/>
    <w:rsid w:val="008259F2"/>
    <w:rsid w:val="008261F8"/>
    <w:rsid w:val="0082675A"/>
    <w:rsid w:val="0083057A"/>
    <w:rsid w:val="00830904"/>
    <w:rsid w:val="0083320E"/>
    <w:rsid w:val="00833801"/>
    <w:rsid w:val="00835987"/>
    <w:rsid w:val="00837AC8"/>
    <w:rsid w:val="00840200"/>
    <w:rsid w:val="00842443"/>
    <w:rsid w:val="0084269B"/>
    <w:rsid w:val="008432E5"/>
    <w:rsid w:val="00843601"/>
    <w:rsid w:val="00844B4C"/>
    <w:rsid w:val="0084641E"/>
    <w:rsid w:val="0085029F"/>
    <w:rsid w:val="0085071B"/>
    <w:rsid w:val="00851413"/>
    <w:rsid w:val="00853381"/>
    <w:rsid w:val="00853B09"/>
    <w:rsid w:val="00853B68"/>
    <w:rsid w:val="00855305"/>
    <w:rsid w:val="0085651B"/>
    <w:rsid w:val="00860976"/>
    <w:rsid w:val="0086141A"/>
    <w:rsid w:val="008625BA"/>
    <w:rsid w:val="0086270A"/>
    <w:rsid w:val="00864510"/>
    <w:rsid w:val="00865C62"/>
    <w:rsid w:val="00866C81"/>
    <w:rsid w:val="00866D1F"/>
    <w:rsid w:val="008670D6"/>
    <w:rsid w:val="00870ADD"/>
    <w:rsid w:val="00871EB8"/>
    <w:rsid w:val="00873F56"/>
    <w:rsid w:val="008743D8"/>
    <w:rsid w:val="0087672A"/>
    <w:rsid w:val="00876E3E"/>
    <w:rsid w:val="00880E0E"/>
    <w:rsid w:val="0088103F"/>
    <w:rsid w:val="008815E5"/>
    <w:rsid w:val="00881770"/>
    <w:rsid w:val="0088195F"/>
    <w:rsid w:val="008823D2"/>
    <w:rsid w:val="00886466"/>
    <w:rsid w:val="00890DF6"/>
    <w:rsid w:val="00890F31"/>
    <w:rsid w:val="00891BD5"/>
    <w:rsid w:val="00892175"/>
    <w:rsid w:val="00892838"/>
    <w:rsid w:val="008936B7"/>
    <w:rsid w:val="00893B4C"/>
    <w:rsid w:val="00894306"/>
    <w:rsid w:val="00896193"/>
    <w:rsid w:val="008969EB"/>
    <w:rsid w:val="00897955"/>
    <w:rsid w:val="00897AF4"/>
    <w:rsid w:val="008A03CD"/>
    <w:rsid w:val="008A1DC5"/>
    <w:rsid w:val="008A2191"/>
    <w:rsid w:val="008A5350"/>
    <w:rsid w:val="008A5C19"/>
    <w:rsid w:val="008A6394"/>
    <w:rsid w:val="008B0D6F"/>
    <w:rsid w:val="008B4866"/>
    <w:rsid w:val="008B4B8E"/>
    <w:rsid w:val="008B5A91"/>
    <w:rsid w:val="008B5ABE"/>
    <w:rsid w:val="008B6645"/>
    <w:rsid w:val="008B6BF5"/>
    <w:rsid w:val="008C038D"/>
    <w:rsid w:val="008C136B"/>
    <w:rsid w:val="008C2647"/>
    <w:rsid w:val="008C271F"/>
    <w:rsid w:val="008C3916"/>
    <w:rsid w:val="008C49F2"/>
    <w:rsid w:val="008C6FF5"/>
    <w:rsid w:val="008C7A0D"/>
    <w:rsid w:val="008D2750"/>
    <w:rsid w:val="008D33AF"/>
    <w:rsid w:val="008D44FD"/>
    <w:rsid w:val="008D480D"/>
    <w:rsid w:val="008D5FC8"/>
    <w:rsid w:val="008D7B6C"/>
    <w:rsid w:val="008D7F43"/>
    <w:rsid w:val="008E000E"/>
    <w:rsid w:val="008E237C"/>
    <w:rsid w:val="008E24D0"/>
    <w:rsid w:val="008E2B5E"/>
    <w:rsid w:val="008E3BB6"/>
    <w:rsid w:val="008E6639"/>
    <w:rsid w:val="008F0F1E"/>
    <w:rsid w:val="008F38FB"/>
    <w:rsid w:val="008F4FED"/>
    <w:rsid w:val="008F56C3"/>
    <w:rsid w:val="00900FA4"/>
    <w:rsid w:val="00901378"/>
    <w:rsid w:val="009026DC"/>
    <w:rsid w:val="00903396"/>
    <w:rsid w:val="009040CD"/>
    <w:rsid w:val="0090472C"/>
    <w:rsid w:val="00904C28"/>
    <w:rsid w:val="00905137"/>
    <w:rsid w:val="00906991"/>
    <w:rsid w:val="009119BC"/>
    <w:rsid w:val="00912FA4"/>
    <w:rsid w:val="00913DE6"/>
    <w:rsid w:val="00914C55"/>
    <w:rsid w:val="00914F77"/>
    <w:rsid w:val="00915F39"/>
    <w:rsid w:val="00917C71"/>
    <w:rsid w:val="00917E6C"/>
    <w:rsid w:val="00920489"/>
    <w:rsid w:val="009231E8"/>
    <w:rsid w:val="0092348B"/>
    <w:rsid w:val="009235C9"/>
    <w:rsid w:val="00925042"/>
    <w:rsid w:val="00925AF4"/>
    <w:rsid w:val="009262F9"/>
    <w:rsid w:val="00927ACD"/>
    <w:rsid w:val="00927B6A"/>
    <w:rsid w:val="0093093A"/>
    <w:rsid w:val="00930BF1"/>
    <w:rsid w:val="00931E2F"/>
    <w:rsid w:val="00932600"/>
    <w:rsid w:val="009342F3"/>
    <w:rsid w:val="00934E51"/>
    <w:rsid w:val="0093512C"/>
    <w:rsid w:val="00935358"/>
    <w:rsid w:val="00935944"/>
    <w:rsid w:val="009410D6"/>
    <w:rsid w:val="00944C34"/>
    <w:rsid w:val="00946152"/>
    <w:rsid w:val="0094748F"/>
    <w:rsid w:val="00947F7C"/>
    <w:rsid w:val="00950162"/>
    <w:rsid w:val="0095062A"/>
    <w:rsid w:val="00950CB0"/>
    <w:rsid w:val="009510E8"/>
    <w:rsid w:val="009514F0"/>
    <w:rsid w:val="0095196A"/>
    <w:rsid w:val="0095271E"/>
    <w:rsid w:val="009617F9"/>
    <w:rsid w:val="009618EE"/>
    <w:rsid w:val="009627B5"/>
    <w:rsid w:val="009634DC"/>
    <w:rsid w:val="00964A1F"/>
    <w:rsid w:val="00965930"/>
    <w:rsid w:val="00966DFF"/>
    <w:rsid w:val="00967982"/>
    <w:rsid w:val="00970657"/>
    <w:rsid w:val="009708BF"/>
    <w:rsid w:val="0097253E"/>
    <w:rsid w:val="00972CE2"/>
    <w:rsid w:val="009735E8"/>
    <w:rsid w:val="00973860"/>
    <w:rsid w:val="00973898"/>
    <w:rsid w:val="009747C2"/>
    <w:rsid w:val="00974A84"/>
    <w:rsid w:val="009764E2"/>
    <w:rsid w:val="00976914"/>
    <w:rsid w:val="00980373"/>
    <w:rsid w:val="009806C8"/>
    <w:rsid w:val="00981297"/>
    <w:rsid w:val="00981563"/>
    <w:rsid w:val="00983761"/>
    <w:rsid w:val="00983EA6"/>
    <w:rsid w:val="00984675"/>
    <w:rsid w:val="00985022"/>
    <w:rsid w:val="009865E5"/>
    <w:rsid w:val="009874FF"/>
    <w:rsid w:val="00987715"/>
    <w:rsid w:val="00990114"/>
    <w:rsid w:val="009945D4"/>
    <w:rsid w:val="00995984"/>
    <w:rsid w:val="0099656D"/>
    <w:rsid w:val="009A05A9"/>
    <w:rsid w:val="009A0953"/>
    <w:rsid w:val="009A10F8"/>
    <w:rsid w:val="009A1856"/>
    <w:rsid w:val="009A1B05"/>
    <w:rsid w:val="009A1FF4"/>
    <w:rsid w:val="009A2346"/>
    <w:rsid w:val="009A32E7"/>
    <w:rsid w:val="009A33C5"/>
    <w:rsid w:val="009A5D0A"/>
    <w:rsid w:val="009A720C"/>
    <w:rsid w:val="009B055D"/>
    <w:rsid w:val="009B2060"/>
    <w:rsid w:val="009B23B0"/>
    <w:rsid w:val="009B24D5"/>
    <w:rsid w:val="009B3806"/>
    <w:rsid w:val="009B48C5"/>
    <w:rsid w:val="009B49A2"/>
    <w:rsid w:val="009B5BD3"/>
    <w:rsid w:val="009B647E"/>
    <w:rsid w:val="009B7A4A"/>
    <w:rsid w:val="009C0C5A"/>
    <w:rsid w:val="009C286F"/>
    <w:rsid w:val="009C4051"/>
    <w:rsid w:val="009C415B"/>
    <w:rsid w:val="009C6005"/>
    <w:rsid w:val="009C70DC"/>
    <w:rsid w:val="009C71CD"/>
    <w:rsid w:val="009C7C38"/>
    <w:rsid w:val="009C7F7D"/>
    <w:rsid w:val="009D0273"/>
    <w:rsid w:val="009D051C"/>
    <w:rsid w:val="009D10A5"/>
    <w:rsid w:val="009D1E1C"/>
    <w:rsid w:val="009D2767"/>
    <w:rsid w:val="009D2D95"/>
    <w:rsid w:val="009D404A"/>
    <w:rsid w:val="009D4D31"/>
    <w:rsid w:val="009D50FD"/>
    <w:rsid w:val="009D5B06"/>
    <w:rsid w:val="009D75D4"/>
    <w:rsid w:val="009D7B5A"/>
    <w:rsid w:val="009D7FFD"/>
    <w:rsid w:val="009E0BDB"/>
    <w:rsid w:val="009E1B87"/>
    <w:rsid w:val="009E1C98"/>
    <w:rsid w:val="009E4400"/>
    <w:rsid w:val="009E559E"/>
    <w:rsid w:val="009E5BA0"/>
    <w:rsid w:val="009E5BA3"/>
    <w:rsid w:val="009F1CDB"/>
    <w:rsid w:val="009F268D"/>
    <w:rsid w:val="009F2CB8"/>
    <w:rsid w:val="009F30A4"/>
    <w:rsid w:val="009F40F6"/>
    <w:rsid w:val="009F6C37"/>
    <w:rsid w:val="00A02524"/>
    <w:rsid w:val="00A02BF2"/>
    <w:rsid w:val="00A04341"/>
    <w:rsid w:val="00A047CF"/>
    <w:rsid w:val="00A04CBE"/>
    <w:rsid w:val="00A05448"/>
    <w:rsid w:val="00A062B8"/>
    <w:rsid w:val="00A06DFD"/>
    <w:rsid w:val="00A107AA"/>
    <w:rsid w:val="00A115E3"/>
    <w:rsid w:val="00A11983"/>
    <w:rsid w:val="00A11A44"/>
    <w:rsid w:val="00A11CBF"/>
    <w:rsid w:val="00A147DE"/>
    <w:rsid w:val="00A15EB1"/>
    <w:rsid w:val="00A17BED"/>
    <w:rsid w:val="00A17FE4"/>
    <w:rsid w:val="00A20E25"/>
    <w:rsid w:val="00A21048"/>
    <w:rsid w:val="00A2127B"/>
    <w:rsid w:val="00A22984"/>
    <w:rsid w:val="00A25006"/>
    <w:rsid w:val="00A30607"/>
    <w:rsid w:val="00A3114D"/>
    <w:rsid w:val="00A318F7"/>
    <w:rsid w:val="00A323D8"/>
    <w:rsid w:val="00A32F12"/>
    <w:rsid w:val="00A34885"/>
    <w:rsid w:val="00A35909"/>
    <w:rsid w:val="00A35BF7"/>
    <w:rsid w:val="00A4047E"/>
    <w:rsid w:val="00A408AB"/>
    <w:rsid w:val="00A42115"/>
    <w:rsid w:val="00A42EAB"/>
    <w:rsid w:val="00A430E7"/>
    <w:rsid w:val="00A433D9"/>
    <w:rsid w:val="00A476D1"/>
    <w:rsid w:val="00A50D21"/>
    <w:rsid w:val="00A52B0C"/>
    <w:rsid w:val="00A541CA"/>
    <w:rsid w:val="00A54444"/>
    <w:rsid w:val="00A56ACB"/>
    <w:rsid w:val="00A56B6B"/>
    <w:rsid w:val="00A60629"/>
    <w:rsid w:val="00A60D96"/>
    <w:rsid w:val="00A62EDF"/>
    <w:rsid w:val="00A65C1C"/>
    <w:rsid w:val="00A67A9D"/>
    <w:rsid w:val="00A67C6A"/>
    <w:rsid w:val="00A70157"/>
    <w:rsid w:val="00A72279"/>
    <w:rsid w:val="00A73175"/>
    <w:rsid w:val="00A74669"/>
    <w:rsid w:val="00A7477F"/>
    <w:rsid w:val="00A7479C"/>
    <w:rsid w:val="00A74C44"/>
    <w:rsid w:val="00A76FAE"/>
    <w:rsid w:val="00A816EA"/>
    <w:rsid w:val="00A838B1"/>
    <w:rsid w:val="00A8773D"/>
    <w:rsid w:val="00A91741"/>
    <w:rsid w:val="00A92B04"/>
    <w:rsid w:val="00A9480E"/>
    <w:rsid w:val="00A96B75"/>
    <w:rsid w:val="00AA2DE9"/>
    <w:rsid w:val="00AA4D07"/>
    <w:rsid w:val="00AA5115"/>
    <w:rsid w:val="00AB0D0B"/>
    <w:rsid w:val="00AB3905"/>
    <w:rsid w:val="00AB3DF0"/>
    <w:rsid w:val="00AB4C05"/>
    <w:rsid w:val="00AB4F24"/>
    <w:rsid w:val="00AB5A3B"/>
    <w:rsid w:val="00AB603D"/>
    <w:rsid w:val="00AC0EA3"/>
    <w:rsid w:val="00AC3324"/>
    <w:rsid w:val="00AC3807"/>
    <w:rsid w:val="00AC3BFD"/>
    <w:rsid w:val="00AC5288"/>
    <w:rsid w:val="00AD00B7"/>
    <w:rsid w:val="00AD2813"/>
    <w:rsid w:val="00AE2237"/>
    <w:rsid w:val="00AE280E"/>
    <w:rsid w:val="00AE5561"/>
    <w:rsid w:val="00AE61CA"/>
    <w:rsid w:val="00AE6721"/>
    <w:rsid w:val="00AE6A95"/>
    <w:rsid w:val="00AF01EB"/>
    <w:rsid w:val="00AF0892"/>
    <w:rsid w:val="00AF1168"/>
    <w:rsid w:val="00AF194E"/>
    <w:rsid w:val="00AF34E3"/>
    <w:rsid w:val="00AF4568"/>
    <w:rsid w:val="00AF4890"/>
    <w:rsid w:val="00AF4CE5"/>
    <w:rsid w:val="00AF5E6F"/>
    <w:rsid w:val="00AF691E"/>
    <w:rsid w:val="00AF6A35"/>
    <w:rsid w:val="00B00DAF"/>
    <w:rsid w:val="00B0100A"/>
    <w:rsid w:val="00B01FE3"/>
    <w:rsid w:val="00B03A2D"/>
    <w:rsid w:val="00B04F42"/>
    <w:rsid w:val="00B05354"/>
    <w:rsid w:val="00B06FF8"/>
    <w:rsid w:val="00B07045"/>
    <w:rsid w:val="00B07192"/>
    <w:rsid w:val="00B07B6D"/>
    <w:rsid w:val="00B10251"/>
    <w:rsid w:val="00B11140"/>
    <w:rsid w:val="00B11687"/>
    <w:rsid w:val="00B11ACF"/>
    <w:rsid w:val="00B13ED3"/>
    <w:rsid w:val="00B14A15"/>
    <w:rsid w:val="00B15541"/>
    <w:rsid w:val="00B1670B"/>
    <w:rsid w:val="00B168FB"/>
    <w:rsid w:val="00B202D3"/>
    <w:rsid w:val="00B22FF7"/>
    <w:rsid w:val="00B24972"/>
    <w:rsid w:val="00B24B8E"/>
    <w:rsid w:val="00B2508D"/>
    <w:rsid w:val="00B25411"/>
    <w:rsid w:val="00B303E4"/>
    <w:rsid w:val="00B305CA"/>
    <w:rsid w:val="00B30755"/>
    <w:rsid w:val="00B308C9"/>
    <w:rsid w:val="00B32AC2"/>
    <w:rsid w:val="00B33574"/>
    <w:rsid w:val="00B340C5"/>
    <w:rsid w:val="00B37FCC"/>
    <w:rsid w:val="00B44F86"/>
    <w:rsid w:val="00B454CA"/>
    <w:rsid w:val="00B45742"/>
    <w:rsid w:val="00B464FB"/>
    <w:rsid w:val="00B465E6"/>
    <w:rsid w:val="00B467C4"/>
    <w:rsid w:val="00B479BF"/>
    <w:rsid w:val="00B5016C"/>
    <w:rsid w:val="00B52EC3"/>
    <w:rsid w:val="00B55CB7"/>
    <w:rsid w:val="00B56198"/>
    <w:rsid w:val="00B56577"/>
    <w:rsid w:val="00B56765"/>
    <w:rsid w:val="00B56880"/>
    <w:rsid w:val="00B57C50"/>
    <w:rsid w:val="00B6375D"/>
    <w:rsid w:val="00B64D4E"/>
    <w:rsid w:val="00B669D5"/>
    <w:rsid w:val="00B70795"/>
    <w:rsid w:val="00B70E54"/>
    <w:rsid w:val="00B73DA4"/>
    <w:rsid w:val="00B7585E"/>
    <w:rsid w:val="00B77838"/>
    <w:rsid w:val="00B77922"/>
    <w:rsid w:val="00B77D06"/>
    <w:rsid w:val="00B8147B"/>
    <w:rsid w:val="00B81AB0"/>
    <w:rsid w:val="00B8232A"/>
    <w:rsid w:val="00B834C8"/>
    <w:rsid w:val="00B83CE5"/>
    <w:rsid w:val="00B851A7"/>
    <w:rsid w:val="00B8569C"/>
    <w:rsid w:val="00B8745A"/>
    <w:rsid w:val="00B91570"/>
    <w:rsid w:val="00B92771"/>
    <w:rsid w:val="00B93C77"/>
    <w:rsid w:val="00B953C0"/>
    <w:rsid w:val="00B9628D"/>
    <w:rsid w:val="00BA5A57"/>
    <w:rsid w:val="00BA7350"/>
    <w:rsid w:val="00BB0148"/>
    <w:rsid w:val="00BB03E3"/>
    <w:rsid w:val="00BB288A"/>
    <w:rsid w:val="00BB2F85"/>
    <w:rsid w:val="00BB3CCF"/>
    <w:rsid w:val="00BB3EC8"/>
    <w:rsid w:val="00BB518D"/>
    <w:rsid w:val="00BB68FF"/>
    <w:rsid w:val="00BB7660"/>
    <w:rsid w:val="00BC0A2C"/>
    <w:rsid w:val="00BC17C9"/>
    <w:rsid w:val="00BC1D55"/>
    <w:rsid w:val="00BC797D"/>
    <w:rsid w:val="00BD05D4"/>
    <w:rsid w:val="00BD0B2C"/>
    <w:rsid w:val="00BD0CFD"/>
    <w:rsid w:val="00BD2803"/>
    <w:rsid w:val="00BD321F"/>
    <w:rsid w:val="00BD356A"/>
    <w:rsid w:val="00BD48BC"/>
    <w:rsid w:val="00BD4D1B"/>
    <w:rsid w:val="00BD5219"/>
    <w:rsid w:val="00BE035F"/>
    <w:rsid w:val="00BE134C"/>
    <w:rsid w:val="00BE16B4"/>
    <w:rsid w:val="00BE520B"/>
    <w:rsid w:val="00BE6EE0"/>
    <w:rsid w:val="00BF0EA2"/>
    <w:rsid w:val="00BF1160"/>
    <w:rsid w:val="00BF265D"/>
    <w:rsid w:val="00BF332B"/>
    <w:rsid w:val="00BF37EF"/>
    <w:rsid w:val="00BF55C6"/>
    <w:rsid w:val="00BF5FAA"/>
    <w:rsid w:val="00BF75D1"/>
    <w:rsid w:val="00BF7C41"/>
    <w:rsid w:val="00C01516"/>
    <w:rsid w:val="00C02A11"/>
    <w:rsid w:val="00C02F83"/>
    <w:rsid w:val="00C03ED2"/>
    <w:rsid w:val="00C04691"/>
    <w:rsid w:val="00C05236"/>
    <w:rsid w:val="00C05520"/>
    <w:rsid w:val="00C05A61"/>
    <w:rsid w:val="00C07604"/>
    <w:rsid w:val="00C10B0E"/>
    <w:rsid w:val="00C114A0"/>
    <w:rsid w:val="00C137EA"/>
    <w:rsid w:val="00C147D1"/>
    <w:rsid w:val="00C176DD"/>
    <w:rsid w:val="00C17F68"/>
    <w:rsid w:val="00C2156C"/>
    <w:rsid w:val="00C21A3B"/>
    <w:rsid w:val="00C22DEC"/>
    <w:rsid w:val="00C235AD"/>
    <w:rsid w:val="00C23B9E"/>
    <w:rsid w:val="00C25859"/>
    <w:rsid w:val="00C26A76"/>
    <w:rsid w:val="00C26EAA"/>
    <w:rsid w:val="00C2716A"/>
    <w:rsid w:val="00C27EB4"/>
    <w:rsid w:val="00C306A7"/>
    <w:rsid w:val="00C321A6"/>
    <w:rsid w:val="00C32660"/>
    <w:rsid w:val="00C32667"/>
    <w:rsid w:val="00C33804"/>
    <w:rsid w:val="00C34465"/>
    <w:rsid w:val="00C36460"/>
    <w:rsid w:val="00C36910"/>
    <w:rsid w:val="00C41137"/>
    <w:rsid w:val="00C413A2"/>
    <w:rsid w:val="00C4218D"/>
    <w:rsid w:val="00C44FF7"/>
    <w:rsid w:val="00C455D4"/>
    <w:rsid w:val="00C461BF"/>
    <w:rsid w:val="00C466F4"/>
    <w:rsid w:val="00C473CD"/>
    <w:rsid w:val="00C50A76"/>
    <w:rsid w:val="00C51E74"/>
    <w:rsid w:val="00C529FF"/>
    <w:rsid w:val="00C55650"/>
    <w:rsid w:val="00C579FE"/>
    <w:rsid w:val="00C604C9"/>
    <w:rsid w:val="00C63CEE"/>
    <w:rsid w:val="00C65380"/>
    <w:rsid w:val="00C65C30"/>
    <w:rsid w:val="00C705FF"/>
    <w:rsid w:val="00C726AC"/>
    <w:rsid w:val="00C732A0"/>
    <w:rsid w:val="00C74C91"/>
    <w:rsid w:val="00C76882"/>
    <w:rsid w:val="00C77637"/>
    <w:rsid w:val="00C80FAC"/>
    <w:rsid w:val="00C858F2"/>
    <w:rsid w:val="00C87B88"/>
    <w:rsid w:val="00C906AB"/>
    <w:rsid w:val="00C90F05"/>
    <w:rsid w:val="00C94186"/>
    <w:rsid w:val="00C96D52"/>
    <w:rsid w:val="00CA08A8"/>
    <w:rsid w:val="00CA0BC9"/>
    <w:rsid w:val="00CA1543"/>
    <w:rsid w:val="00CA27F0"/>
    <w:rsid w:val="00CA30F6"/>
    <w:rsid w:val="00CA4579"/>
    <w:rsid w:val="00CA5C6F"/>
    <w:rsid w:val="00CA79AD"/>
    <w:rsid w:val="00CA7E60"/>
    <w:rsid w:val="00CB128B"/>
    <w:rsid w:val="00CB1641"/>
    <w:rsid w:val="00CB1CD0"/>
    <w:rsid w:val="00CB2E79"/>
    <w:rsid w:val="00CB44CB"/>
    <w:rsid w:val="00CB6C8F"/>
    <w:rsid w:val="00CC0DE2"/>
    <w:rsid w:val="00CC3A24"/>
    <w:rsid w:val="00CC3D44"/>
    <w:rsid w:val="00CC69C6"/>
    <w:rsid w:val="00CD0639"/>
    <w:rsid w:val="00CD0C7A"/>
    <w:rsid w:val="00CD4076"/>
    <w:rsid w:val="00CD40ED"/>
    <w:rsid w:val="00CD4EF4"/>
    <w:rsid w:val="00CD5164"/>
    <w:rsid w:val="00CD646E"/>
    <w:rsid w:val="00CE1169"/>
    <w:rsid w:val="00CE2168"/>
    <w:rsid w:val="00CE2374"/>
    <w:rsid w:val="00CE3CEE"/>
    <w:rsid w:val="00CE5333"/>
    <w:rsid w:val="00CF0499"/>
    <w:rsid w:val="00CF07C8"/>
    <w:rsid w:val="00CF1A84"/>
    <w:rsid w:val="00CF2D99"/>
    <w:rsid w:val="00CF3E83"/>
    <w:rsid w:val="00CF47F7"/>
    <w:rsid w:val="00D00CB0"/>
    <w:rsid w:val="00D01240"/>
    <w:rsid w:val="00D02D58"/>
    <w:rsid w:val="00D02EE3"/>
    <w:rsid w:val="00D031CA"/>
    <w:rsid w:val="00D04B99"/>
    <w:rsid w:val="00D06B49"/>
    <w:rsid w:val="00D06DD2"/>
    <w:rsid w:val="00D07385"/>
    <w:rsid w:val="00D073BC"/>
    <w:rsid w:val="00D10432"/>
    <w:rsid w:val="00D10A7D"/>
    <w:rsid w:val="00D11DAA"/>
    <w:rsid w:val="00D11FEE"/>
    <w:rsid w:val="00D1314C"/>
    <w:rsid w:val="00D13694"/>
    <w:rsid w:val="00D13C63"/>
    <w:rsid w:val="00D1430D"/>
    <w:rsid w:val="00D15054"/>
    <w:rsid w:val="00D16151"/>
    <w:rsid w:val="00D168BF"/>
    <w:rsid w:val="00D2237B"/>
    <w:rsid w:val="00D239A5"/>
    <w:rsid w:val="00D23C48"/>
    <w:rsid w:val="00D23FF7"/>
    <w:rsid w:val="00D26040"/>
    <w:rsid w:val="00D2774E"/>
    <w:rsid w:val="00D27891"/>
    <w:rsid w:val="00D3129D"/>
    <w:rsid w:val="00D31704"/>
    <w:rsid w:val="00D325C8"/>
    <w:rsid w:val="00D33F12"/>
    <w:rsid w:val="00D34C86"/>
    <w:rsid w:val="00D37927"/>
    <w:rsid w:val="00D40178"/>
    <w:rsid w:val="00D421DF"/>
    <w:rsid w:val="00D42D49"/>
    <w:rsid w:val="00D45AC1"/>
    <w:rsid w:val="00D45BA9"/>
    <w:rsid w:val="00D47115"/>
    <w:rsid w:val="00D50797"/>
    <w:rsid w:val="00D50C6C"/>
    <w:rsid w:val="00D51B9F"/>
    <w:rsid w:val="00D51FF0"/>
    <w:rsid w:val="00D5284A"/>
    <w:rsid w:val="00D54CE0"/>
    <w:rsid w:val="00D54EAE"/>
    <w:rsid w:val="00D56468"/>
    <w:rsid w:val="00D572DE"/>
    <w:rsid w:val="00D5783F"/>
    <w:rsid w:val="00D6004C"/>
    <w:rsid w:val="00D61BAE"/>
    <w:rsid w:val="00D6213F"/>
    <w:rsid w:val="00D6258F"/>
    <w:rsid w:val="00D626BD"/>
    <w:rsid w:val="00D645F4"/>
    <w:rsid w:val="00D66433"/>
    <w:rsid w:val="00D66ACB"/>
    <w:rsid w:val="00D67111"/>
    <w:rsid w:val="00D675F4"/>
    <w:rsid w:val="00D67ED1"/>
    <w:rsid w:val="00D7189C"/>
    <w:rsid w:val="00D719E6"/>
    <w:rsid w:val="00D72228"/>
    <w:rsid w:val="00D737D8"/>
    <w:rsid w:val="00D73ABE"/>
    <w:rsid w:val="00D771ED"/>
    <w:rsid w:val="00D7755D"/>
    <w:rsid w:val="00D77B49"/>
    <w:rsid w:val="00D818D5"/>
    <w:rsid w:val="00D83247"/>
    <w:rsid w:val="00D83A7F"/>
    <w:rsid w:val="00D84F5C"/>
    <w:rsid w:val="00D856CF"/>
    <w:rsid w:val="00D85DA9"/>
    <w:rsid w:val="00D86B6C"/>
    <w:rsid w:val="00D903A1"/>
    <w:rsid w:val="00D90779"/>
    <w:rsid w:val="00D908C5"/>
    <w:rsid w:val="00D90A04"/>
    <w:rsid w:val="00D914BD"/>
    <w:rsid w:val="00D92504"/>
    <w:rsid w:val="00D92C5F"/>
    <w:rsid w:val="00D93B49"/>
    <w:rsid w:val="00D95268"/>
    <w:rsid w:val="00D965E4"/>
    <w:rsid w:val="00D96737"/>
    <w:rsid w:val="00D9696B"/>
    <w:rsid w:val="00D975EF"/>
    <w:rsid w:val="00D97C4C"/>
    <w:rsid w:val="00DA0EFB"/>
    <w:rsid w:val="00DA18BE"/>
    <w:rsid w:val="00DA1B1B"/>
    <w:rsid w:val="00DA20E4"/>
    <w:rsid w:val="00DA3FA3"/>
    <w:rsid w:val="00DA562A"/>
    <w:rsid w:val="00DA5A4B"/>
    <w:rsid w:val="00DA6C5D"/>
    <w:rsid w:val="00DB547E"/>
    <w:rsid w:val="00DB77E6"/>
    <w:rsid w:val="00DC167E"/>
    <w:rsid w:val="00DC260D"/>
    <w:rsid w:val="00DC384E"/>
    <w:rsid w:val="00DC52BA"/>
    <w:rsid w:val="00DC6465"/>
    <w:rsid w:val="00DD18FE"/>
    <w:rsid w:val="00DD294E"/>
    <w:rsid w:val="00DD32AB"/>
    <w:rsid w:val="00DD481A"/>
    <w:rsid w:val="00DD4BB8"/>
    <w:rsid w:val="00DD4E21"/>
    <w:rsid w:val="00DD4F95"/>
    <w:rsid w:val="00DD5BFE"/>
    <w:rsid w:val="00DE0246"/>
    <w:rsid w:val="00DE048A"/>
    <w:rsid w:val="00DE1F9C"/>
    <w:rsid w:val="00DE4463"/>
    <w:rsid w:val="00DE7098"/>
    <w:rsid w:val="00DF2517"/>
    <w:rsid w:val="00DF2FBE"/>
    <w:rsid w:val="00DF364D"/>
    <w:rsid w:val="00DF42D8"/>
    <w:rsid w:val="00DF43F4"/>
    <w:rsid w:val="00DF5102"/>
    <w:rsid w:val="00DF54CF"/>
    <w:rsid w:val="00DF5A8C"/>
    <w:rsid w:val="00DF7E95"/>
    <w:rsid w:val="00E0299B"/>
    <w:rsid w:val="00E03783"/>
    <w:rsid w:val="00E06732"/>
    <w:rsid w:val="00E06EAA"/>
    <w:rsid w:val="00E10AA5"/>
    <w:rsid w:val="00E10FA0"/>
    <w:rsid w:val="00E11C98"/>
    <w:rsid w:val="00E12A48"/>
    <w:rsid w:val="00E132F3"/>
    <w:rsid w:val="00E1351F"/>
    <w:rsid w:val="00E14A35"/>
    <w:rsid w:val="00E152D8"/>
    <w:rsid w:val="00E15F04"/>
    <w:rsid w:val="00E165C6"/>
    <w:rsid w:val="00E16D88"/>
    <w:rsid w:val="00E2086A"/>
    <w:rsid w:val="00E20A44"/>
    <w:rsid w:val="00E21B5A"/>
    <w:rsid w:val="00E21BCF"/>
    <w:rsid w:val="00E23038"/>
    <w:rsid w:val="00E261EC"/>
    <w:rsid w:val="00E27FF3"/>
    <w:rsid w:val="00E315E6"/>
    <w:rsid w:val="00E31B25"/>
    <w:rsid w:val="00E31F69"/>
    <w:rsid w:val="00E32ED2"/>
    <w:rsid w:val="00E355B3"/>
    <w:rsid w:val="00E3613F"/>
    <w:rsid w:val="00E3686A"/>
    <w:rsid w:val="00E370E9"/>
    <w:rsid w:val="00E37346"/>
    <w:rsid w:val="00E41D53"/>
    <w:rsid w:val="00E41DC7"/>
    <w:rsid w:val="00E504CC"/>
    <w:rsid w:val="00E50E85"/>
    <w:rsid w:val="00E53B7C"/>
    <w:rsid w:val="00E544A9"/>
    <w:rsid w:val="00E548A4"/>
    <w:rsid w:val="00E54B95"/>
    <w:rsid w:val="00E54BD3"/>
    <w:rsid w:val="00E55CFC"/>
    <w:rsid w:val="00E55E22"/>
    <w:rsid w:val="00E57107"/>
    <w:rsid w:val="00E5768D"/>
    <w:rsid w:val="00E6033B"/>
    <w:rsid w:val="00E60653"/>
    <w:rsid w:val="00E61218"/>
    <w:rsid w:val="00E630AB"/>
    <w:rsid w:val="00E64DE7"/>
    <w:rsid w:val="00E670EC"/>
    <w:rsid w:val="00E7061E"/>
    <w:rsid w:val="00E71272"/>
    <w:rsid w:val="00E7156A"/>
    <w:rsid w:val="00E72D3B"/>
    <w:rsid w:val="00E73CA2"/>
    <w:rsid w:val="00E73E05"/>
    <w:rsid w:val="00E73F9E"/>
    <w:rsid w:val="00E749AF"/>
    <w:rsid w:val="00E74B5C"/>
    <w:rsid w:val="00E75D73"/>
    <w:rsid w:val="00E7675B"/>
    <w:rsid w:val="00E76BC9"/>
    <w:rsid w:val="00E77A31"/>
    <w:rsid w:val="00E77B15"/>
    <w:rsid w:val="00E77D9F"/>
    <w:rsid w:val="00E80E41"/>
    <w:rsid w:val="00E81E36"/>
    <w:rsid w:val="00E841DB"/>
    <w:rsid w:val="00E84763"/>
    <w:rsid w:val="00E84DC4"/>
    <w:rsid w:val="00E8678E"/>
    <w:rsid w:val="00E86E76"/>
    <w:rsid w:val="00E9015B"/>
    <w:rsid w:val="00E903F7"/>
    <w:rsid w:val="00E9124A"/>
    <w:rsid w:val="00E91483"/>
    <w:rsid w:val="00E925BA"/>
    <w:rsid w:val="00E93296"/>
    <w:rsid w:val="00E948D8"/>
    <w:rsid w:val="00E94F6C"/>
    <w:rsid w:val="00E97E8E"/>
    <w:rsid w:val="00EA293A"/>
    <w:rsid w:val="00EA2B1C"/>
    <w:rsid w:val="00EA2EB3"/>
    <w:rsid w:val="00EA5051"/>
    <w:rsid w:val="00EA58F3"/>
    <w:rsid w:val="00EA6B81"/>
    <w:rsid w:val="00EA731B"/>
    <w:rsid w:val="00EA7794"/>
    <w:rsid w:val="00EA7A78"/>
    <w:rsid w:val="00EB014C"/>
    <w:rsid w:val="00EB1A45"/>
    <w:rsid w:val="00EB3FAE"/>
    <w:rsid w:val="00EB4553"/>
    <w:rsid w:val="00EB480C"/>
    <w:rsid w:val="00EB708C"/>
    <w:rsid w:val="00EB7448"/>
    <w:rsid w:val="00EC2853"/>
    <w:rsid w:val="00ED0967"/>
    <w:rsid w:val="00ED25D4"/>
    <w:rsid w:val="00ED2835"/>
    <w:rsid w:val="00ED2E80"/>
    <w:rsid w:val="00ED2FCD"/>
    <w:rsid w:val="00ED3210"/>
    <w:rsid w:val="00ED41B0"/>
    <w:rsid w:val="00ED529D"/>
    <w:rsid w:val="00EE0EF1"/>
    <w:rsid w:val="00EE1B24"/>
    <w:rsid w:val="00EE1BDC"/>
    <w:rsid w:val="00EE20A8"/>
    <w:rsid w:val="00EE36A3"/>
    <w:rsid w:val="00EE3B85"/>
    <w:rsid w:val="00EE5368"/>
    <w:rsid w:val="00EE543A"/>
    <w:rsid w:val="00EE557C"/>
    <w:rsid w:val="00EE5E4E"/>
    <w:rsid w:val="00EE76CE"/>
    <w:rsid w:val="00EF16B5"/>
    <w:rsid w:val="00EF25F6"/>
    <w:rsid w:val="00EF37B5"/>
    <w:rsid w:val="00EF548D"/>
    <w:rsid w:val="00EF54D2"/>
    <w:rsid w:val="00EF55FC"/>
    <w:rsid w:val="00EF6E3D"/>
    <w:rsid w:val="00F023DD"/>
    <w:rsid w:val="00F02953"/>
    <w:rsid w:val="00F10212"/>
    <w:rsid w:val="00F1059A"/>
    <w:rsid w:val="00F12A1B"/>
    <w:rsid w:val="00F130D9"/>
    <w:rsid w:val="00F1497C"/>
    <w:rsid w:val="00F14D9B"/>
    <w:rsid w:val="00F151F1"/>
    <w:rsid w:val="00F15967"/>
    <w:rsid w:val="00F15D70"/>
    <w:rsid w:val="00F1620A"/>
    <w:rsid w:val="00F170A7"/>
    <w:rsid w:val="00F21A07"/>
    <w:rsid w:val="00F25738"/>
    <w:rsid w:val="00F26B53"/>
    <w:rsid w:val="00F27E3B"/>
    <w:rsid w:val="00F30980"/>
    <w:rsid w:val="00F30BD8"/>
    <w:rsid w:val="00F3181E"/>
    <w:rsid w:val="00F31EBA"/>
    <w:rsid w:val="00F32123"/>
    <w:rsid w:val="00F3275F"/>
    <w:rsid w:val="00F3315F"/>
    <w:rsid w:val="00F33A87"/>
    <w:rsid w:val="00F34A23"/>
    <w:rsid w:val="00F34B84"/>
    <w:rsid w:val="00F35096"/>
    <w:rsid w:val="00F36364"/>
    <w:rsid w:val="00F51B9E"/>
    <w:rsid w:val="00F51FD9"/>
    <w:rsid w:val="00F53CCE"/>
    <w:rsid w:val="00F55477"/>
    <w:rsid w:val="00F57D15"/>
    <w:rsid w:val="00F603E7"/>
    <w:rsid w:val="00F6049A"/>
    <w:rsid w:val="00F60DC5"/>
    <w:rsid w:val="00F61AA9"/>
    <w:rsid w:val="00F63D73"/>
    <w:rsid w:val="00F6436D"/>
    <w:rsid w:val="00F6478A"/>
    <w:rsid w:val="00F65F9A"/>
    <w:rsid w:val="00F664E9"/>
    <w:rsid w:val="00F66823"/>
    <w:rsid w:val="00F7234A"/>
    <w:rsid w:val="00F73042"/>
    <w:rsid w:val="00F73632"/>
    <w:rsid w:val="00F74DA3"/>
    <w:rsid w:val="00F76948"/>
    <w:rsid w:val="00F80BE3"/>
    <w:rsid w:val="00F81D3D"/>
    <w:rsid w:val="00F820B9"/>
    <w:rsid w:val="00F8221E"/>
    <w:rsid w:val="00F82643"/>
    <w:rsid w:val="00F83759"/>
    <w:rsid w:val="00F84CE5"/>
    <w:rsid w:val="00F854A7"/>
    <w:rsid w:val="00F854CC"/>
    <w:rsid w:val="00F87F40"/>
    <w:rsid w:val="00F90840"/>
    <w:rsid w:val="00F90F1F"/>
    <w:rsid w:val="00F92109"/>
    <w:rsid w:val="00F92601"/>
    <w:rsid w:val="00F950AE"/>
    <w:rsid w:val="00F950FC"/>
    <w:rsid w:val="00F95897"/>
    <w:rsid w:val="00F96AC2"/>
    <w:rsid w:val="00FA13EC"/>
    <w:rsid w:val="00FA1A86"/>
    <w:rsid w:val="00FA2423"/>
    <w:rsid w:val="00FA2CCE"/>
    <w:rsid w:val="00FA3526"/>
    <w:rsid w:val="00FA3BAA"/>
    <w:rsid w:val="00FA3E5C"/>
    <w:rsid w:val="00FA4799"/>
    <w:rsid w:val="00FA4F31"/>
    <w:rsid w:val="00FA6C93"/>
    <w:rsid w:val="00FA6E01"/>
    <w:rsid w:val="00FB2B6B"/>
    <w:rsid w:val="00FB2D3D"/>
    <w:rsid w:val="00FB38D9"/>
    <w:rsid w:val="00FB713B"/>
    <w:rsid w:val="00FC02EC"/>
    <w:rsid w:val="00FC0DA4"/>
    <w:rsid w:val="00FC14E7"/>
    <w:rsid w:val="00FC2CCD"/>
    <w:rsid w:val="00FC4DC2"/>
    <w:rsid w:val="00FC5B48"/>
    <w:rsid w:val="00FC6787"/>
    <w:rsid w:val="00FC7117"/>
    <w:rsid w:val="00FC7239"/>
    <w:rsid w:val="00FC769F"/>
    <w:rsid w:val="00FC7A11"/>
    <w:rsid w:val="00FC7A6E"/>
    <w:rsid w:val="00FD0FB8"/>
    <w:rsid w:val="00FD184A"/>
    <w:rsid w:val="00FD2CA7"/>
    <w:rsid w:val="00FD3FA1"/>
    <w:rsid w:val="00FD5AE5"/>
    <w:rsid w:val="00FD6FA3"/>
    <w:rsid w:val="00FE08E9"/>
    <w:rsid w:val="00FE31C7"/>
    <w:rsid w:val="00FE3351"/>
    <w:rsid w:val="00FE3445"/>
    <w:rsid w:val="00FE3F49"/>
    <w:rsid w:val="00FE59F3"/>
    <w:rsid w:val="00FE5E6C"/>
    <w:rsid w:val="00FE6B3B"/>
    <w:rsid w:val="00FF08E0"/>
    <w:rsid w:val="00FF1A9C"/>
    <w:rsid w:val="00FF1EDC"/>
    <w:rsid w:val="00FF21CF"/>
    <w:rsid w:val="00FF29A4"/>
    <w:rsid w:val="00FF3554"/>
    <w:rsid w:val="00FF5837"/>
    <w:rsid w:val="00FF5A7A"/>
    <w:rsid w:val="00FF5F88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26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1C9C7-29CC-41E6-88E2-FB7891489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2013-07-11T09:34:00Z</dcterms:created>
  <dcterms:modified xsi:type="dcterms:W3CDTF">2014-07-30T12:21:00Z</dcterms:modified>
</cp:coreProperties>
</file>